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8CEE" w14:textId="36C72CDF" w:rsidR="00AA68B0" w:rsidRDefault="00AA68B0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14:paraId="38087D0B" w14:textId="2E9BC265" w:rsidR="00273740" w:rsidRDefault="00273740" w:rsidP="00273740">
      <w:pPr>
        <w:ind w:right="-192"/>
        <w:rPr>
          <w:b/>
          <w:i/>
          <w:color w:val="FFFFFF"/>
          <w:sz w:val="20"/>
          <w:szCs w:val="20"/>
        </w:rPr>
      </w:pPr>
      <w:r>
        <w:t xml:space="preserve">                                      </w:t>
      </w:r>
      <w:r>
        <w:rPr>
          <w:b/>
          <w:i/>
          <w:color w:val="FFFFFF"/>
          <w:sz w:val="20"/>
          <w:szCs w:val="20"/>
        </w:rPr>
        <w:t xml:space="preserve">   </w:t>
      </w:r>
    </w:p>
    <w:p w14:paraId="03F5BBBF" w14:textId="287D5AA9" w:rsidR="00D545B9" w:rsidRDefault="00385EEA" w:rsidP="00D545B9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50B97B6" wp14:editId="6C0BC12F">
                <wp:simplePos x="0" y="0"/>
                <wp:positionH relativeFrom="margin">
                  <wp:align>right</wp:align>
                </wp:positionH>
                <wp:positionV relativeFrom="paragraph">
                  <wp:posOffset>445135</wp:posOffset>
                </wp:positionV>
                <wp:extent cx="1383030" cy="1171575"/>
                <wp:effectExtent l="0" t="0" r="2667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171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01C81" w14:textId="77777777" w:rsidR="00AA68B0" w:rsidRDefault="00AA68B0">
                            <w:pPr>
                              <w:pStyle w:val="Corpsdetexte"/>
                            </w:pPr>
                          </w:p>
                          <w:p w14:paraId="480279B9" w14:textId="77777777" w:rsidR="00AA68B0" w:rsidRDefault="00AA68B0">
                            <w:pPr>
                              <w:pStyle w:val="Corpsdetexte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22048786" w14:textId="77777777" w:rsidR="00AA68B0" w:rsidRDefault="00385EEA">
                            <w:pPr>
                              <w:ind w:left="781" w:right="779"/>
                              <w:jc w:val="center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Photo</w:t>
                            </w:r>
                            <w:r>
                              <w:rPr>
                                <w:rFonts w:ascii="Arial MT" w:hAnsi="Arial MT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à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coller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B97B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.7pt;margin-top:35.05pt;width:108.9pt;height:92.25pt;z-index:15730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" filled="f" strokeweight="2pt">
                <v:textbox inset="0,0,0,0">
                  <w:txbxContent>
                    <w:p w14:paraId="60701C81" w14:textId="77777777" w:rsidR="00AA68B0" w:rsidRDefault="00AA68B0">
                      <w:pPr>
                        <w:pStyle w:val="Corpsdetexte"/>
                      </w:pPr>
                    </w:p>
                    <w:p w14:paraId="480279B9" w14:textId="77777777" w:rsidR="00AA68B0" w:rsidRDefault="00AA68B0">
                      <w:pPr>
                        <w:pStyle w:val="Corpsdetexte"/>
                        <w:spacing w:before="4"/>
                        <w:rPr>
                          <w:sz w:val="23"/>
                        </w:rPr>
                      </w:pPr>
                    </w:p>
                    <w:p w14:paraId="22048786" w14:textId="77777777" w:rsidR="00AA68B0" w:rsidRDefault="00385EEA">
                      <w:pPr>
                        <w:ind w:left="781" w:right="779"/>
                        <w:jc w:val="center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Photo</w:t>
                      </w:r>
                      <w:r>
                        <w:rPr>
                          <w:rFonts w:ascii="Arial MT" w:hAnsi="Arial MT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à</w:t>
                      </w:r>
                      <w:r>
                        <w:rPr>
                          <w:rFonts w:ascii="Arial MT" w:hAns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coller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5B9">
        <w:t xml:space="preserve">                                                                </w:t>
      </w:r>
      <w:r w:rsidR="00D545B9">
        <w:rPr>
          <w:noProof/>
          <w:lang w:eastAsia="fr-FR"/>
        </w:rPr>
        <w:drawing>
          <wp:inline distT="0" distB="0" distL="0" distR="0" wp14:anchorId="5E450B2B" wp14:editId="510929D8">
            <wp:extent cx="1219200" cy="75247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5B9">
        <w:rPr>
          <w:noProof/>
          <w:lang w:eastAsia="fr-FR"/>
        </w:rPr>
        <w:drawing>
          <wp:inline distT="0" distB="0" distL="0" distR="0" wp14:anchorId="19CA60F1" wp14:editId="1382DE8C">
            <wp:extent cx="1838325" cy="819150"/>
            <wp:effectExtent l="0" t="0" r="9525" b="0"/>
            <wp:docPr id="11" name="Image 11" descr="https://cqp-fitness.fr/wp-content/uploads/2022/07/image00110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cqp-fitness.fr/wp-content/uploads/2022/07/image001106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A5968" w14:textId="6AB00F71" w:rsidR="00AA68B0" w:rsidRDefault="00AA68B0">
      <w:pPr>
        <w:pStyle w:val="Corpsdetexte"/>
        <w:rPr>
          <w:rFonts w:ascii="Times New Roman"/>
          <w:sz w:val="20"/>
        </w:rPr>
      </w:pPr>
    </w:p>
    <w:p w14:paraId="3CD7F464" w14:textId="0E7737BF" w:rsidR="00AA68B0" w:rsidRDefault="00574E6E" w:rsidP="00574E6E">
      <w:pPr>
        <w:pStyle w:val="Titre"/>
        <w:ind w:left="0"/>
        <w:rPr>
          <w:w w:val="115"/>
        </w:rPr>
      </w:pPr>
      <w:r>
        <w:rPr>
          <w:w w:val="115"/>
        </w:rPr>
        <w:t xml:space="preserve">     </w:t>
      </w:r>
      <w:r w:rsidR="009E50C5">
        <w:rPr>
          <w:w w:val="115"/>
        </w:rPr>
        <w:t>CQP</w:t>
      </w:r>
      <w:r w:rsidR="009E50C5">
        <w:rPr>
          <w:spacing w:val="21"/>
          <w:w w:val="115"/>
        </w:rPr>
        <w:t xml:space="preserve"> </w:t>
      </w:r>
      <w:r w:rsidR="009E50C5">
        <w:rPr>
          <w:w w:val="115"/>
        </w:rPr>
        <w:t>Instructeur</w:t>
      </w:r>
      <w:r w:rsidR="009E50C5">
        <w:rPr>
          <w:spacing w:val="22"/>
          <w:w w:val="115"/>
        </w:rPr>
        <w:t xml:space="preserve"> </w:t>
      </w:r>
      <w:r w:rsidR="009E50C5">
        <w:rPr>
          <w:w w:val="115"/>
        </w:rPr>
        <w:t>Fitness</w:t>
      </w:r>
      <w:r w:rsidR="0098119A">
        <w:rPr>
          <w:w w:val="115"/>
        </w:rPr>
        <w:t xml:space="preserve"> </w:t>
      </w:r>
    </w:p>
    <w:p w14:paraId="5B4B1FDB" w14:textId="6FDD489C" w:rsidR="0098119A" w:rsidRPr="0098119A" w:rsidRDefault="00B626F2" w:rsidP="00A3309D">
      <w:pPr>
        <w:rPr>
          <w:rFonts w:ascii="Cambria" w:eastAsia="Cambria" w:hAnsi="Cambria" w:cs="Cambria"/>
          <w:b/>
          <w:bCs/>
          <w:w w:val="115"/>
          <w:sz w:val="40"/>
          <w:szCs w:val="40"/>
        </w:rPr>
      </w:pPr>
      <w:r>
        <w:rPr>
          <w:rFonts w:ascii="Cambria" w:eastAsia="Cambria" w:hAnsi="Cambria" w:cs="Cambria"/>
          <w:b/>
          <w:bCs/>
          <w:w w:val="115"/>
          <w:sz w:val="40"/>
          <w:szCs w:val="40"/>
        </w:rPr>
        <w:t xml:space="preserve">           Cours Collectifs</w:t>
      </w:r>
    </w:p>
    <w:p w14:paraId="1D0902F7" w14:textId="041FE293" w:rsidR="0098119A" w:rsidRDefault="00A3309D" w:rsidP="00A3309D">
      <w:pPr>
        <w:pStyle w:val="Titre"/>
        <w:ind w:left="0"/>
      </w:pPr>
      <w:r>
        <w:t>Formation du 13 Octobre 2023 au 4 Février 2024</w:t>
      </w:r>
    </w:p>
    <w:p w14:paraId="43C77273" w14:textId="61F1E188" w:rsidR="00AA68B0" w:rsidRDefault="00AA68B0">
      <w:pPr>
        <w:pStyle w:val="Corpsdetexte"/>
        <w:spacing w:before="7"/>
        <w:rPr>
          <w:rFonts w:ascii="Cambria"/>
          <w:b/>
          <w:sz w:val="35"/>
        </w:rPr>
      </w:pPr>
    </w:p>
    <w:p w14:paraId="557E829D" w14:textId="27A7A5BF" w:rsidR="00AA68B0" w:rsidRDefault="00385EEA">
      <w:pPr>
        <w:ind w:left="738"/>
        <w:rPr>
          <w:sz w:val="28"/>
        </w:rPr>
      </w:pPr>
      <w:r>
        <w:rPr>
          <w:sz w:val="28"/>
          <w:u w:val="single"/>
        </w:rPr>
        <w:t>Dossier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d'inscription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aux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exigences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préalables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à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l'entrée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en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formation</w:t>
      </w:r>
    </w:p>
    <w:p w14:paraId="71659CE5" w14:textId="4D352607" w:rsidR="00AA68B0" w:rsidRDefault="00AA68B0">
      <w:pPr>
        <w:pStyle w:val="Corpsdetexte"/>
        <w:spacing w:before="9"/>
        <w:rPr>
          <w:sz w:val="27"/>
        </w:rPr>
      </w:pPr>
    </w:p>
    <w:p w14:paraId="6240F18E" w14:textId="790ED7CF" w:rsidR="00AA68B0" w:rsidRDefault="009E50C5">
      <w:pPr>
        <w:pStyle w:val="Corpsdetexte"/>
        <w:spacing w:before="52"/>
        <w:ind w:left="45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363DCDCC" wp14:editId="7CE1DE5B">
                <wp:simplePos x="0" y="0"/>
                <wp:positionH relativeFrom="page">
                  <wp:posOffset>5518785</wp:posOffset>
                </wp:positionH>
                <wp:positionV relativeFrom="paragraph">
                  <wp:posOffset>64135</wp:posOffset>
                </wp:positionV>
                <wp:extent cx="505460" cy="154813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7226" w14:textId="77777777" w:rsidR="00AA68B0" w:rsidRDefault="00385EEA">
                            <w:pPr>
                              <w:pStyle w:val="Corpsdetexte"/>
                              <w:spacing w:line="244" w:lineRule="exact"/>
                            </w:pPr>
                            <w:r>
                              <w:t>.............</w:t>
                            </w:r>
                          </w:p>
                          <w:p w14:paraId="37211557" w14:textId="77777777" w:rsidR="00AA68B0" w:rsidRDefault="00385EEA">
                            <w:pPr>
                              <w:pStyle w:val="Corpsdetexte"/>
                              <w:spacing w:before="147"/>
                              <w:ind w:left="61"/>
                            </w:pPr>
                            <w:r>
                              <w:t>.........</w:t>
                            </w:r>
                          </w:p>
                          <w:p w14:paraId="0B3C7610" w14:textId="77777777" w:rsidR="00AA68B0" w:rsidRDefault="00385EEA">
                            <w:pPr>
                              <w:pStyle w:val="Corpsdetexte"/>
                              <w:spacing w:before="146"/>
                            </w:pPr>
                            <w:r>
                              <w:t>..........</w:t>
                            </w:r>
                          </w:p>
                          <w:p w14:paraId="2989F3EB" w14:textId="77777777" w:rsidR="00AA68B0" w:rsidRDefault="00385EEA">
                            <w:pPr>
                              <w:pStyle w:val="Corpsdetexte"/>
                              <w:spacing w:before="147"/>
                            </w:pPr>
                            <w:r>
                              <w:t>..........</w:t>
                            </w:r>
                          </w:p>
                          <w:p w14:paraId="2C5F4960" w14:textId="77777777" w:rsidR="00AA68B0" w:rsidRDefault="00385EEA">
                            <w:pPr>
                              <w:pStyle w:val="Corpsdetexte"/>
                              <w:spacing w:before="146"/>
                            </w:pPr>
                            <w:r>
                              <w:t>..........</w:t>
                            </w:r>
                          </w:p>
                          <w:p w14:paraId="5E8EBAE5" w14:textId="77777777" w:rsidR="00AA68B0" w:rsidRDefault="00385EEA">
                            <w:pPr>
                              <w:pStyle w:val="Corpsdetexte"/>
                              <w:spacing w:before="146" w:line="289" w:lineRule="exact"/>
                            </w:pPr>
                            <w:r>
                              <w:t>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3DCDCC" id="Text Box 12" o:spid="_x0000_s1027" type="#_x0000_t202" style="position:absolute;left:0;text-align:left;margin-left:434.55pt;margin-top:5.05pt;width:39.8pt;height:121.9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" filled="f" stroked="f">
                <v:textbox inset="0,0,0,0">
                  <w:txbxContent>
                    <w:p w14:paraId="754D7226" w14:textId="77777777" w:rsidR="00AA68B0" w:rsidRDefault="00000000">
                      <w:pPr>
                        <w:pStyle w:val="Corpsdetexte"/>
                        <w:spacing w:line="244" w:lineRule="exact"/>
                      </w:pPr>
                      <w:r>
                        <w:t>.............</w:t>
                      </w:r>
                    </w:p>
                    <w:p w14:paraId="37211557" w14:textId="77777777" w:rsidR="00AA68B0" w:rsidRDefault="00000000">
                      <w:pPr>
                        <w:pStyle w:val="Corpsdetexte"/>
                        <w:spacing w:before="147"/>
                        <w:ind w:left="61"/>
                      </w:pPr>
                      <w:r>
                        <w:t>.........</w:t>
                      </w:r>
                    </w:p>
                    <w:p w14:paraId="0B3C7610" w14:textId="77777777" w:rsidR="00AA68B0" w:rsidRDefault="00000000">
                      <w:pPr>
                        <w:pStyle w:val="Corpsdetexte"/>
                        <w:spacing w:before="146"/>
                      </w:pPr>
                      <w:r>
                        <w:t>..........</w:t>
                      </w:r>
                    </w:p>
                    <w:p w14:paraId="2989F3EB" w14:textId="77777777" w:rsidR="00AA68B0" w:rsidRDefault="00000000">
                      <w:pPr>
                        <w:pStyle w:val="Corpsdetexte"/>
                        <w:spacing w:before="147"/>
                      </w:pPr>
                      <w:r>
                        <w:t>..........</w:t>
                      </w:r>
                    </w:p>
                    <w:p w14:paraId="2C5F4960" w14:textId="77777777" w:rsidR="00AA68B0" w:rsidRDefault="00000000">
                      <w:pPr>
                        <w:pStyle w:val="Corpsdetexte"/>
                        <w:spacing w:before="146"/>
                      </w:pPr>
                      <w:r>
                        <w:t>..........</w:t>
                      </w:r>
                    </w:p>
                    <w:p w14:paraId="5E8EBAE5" w14:textId="77777777" w:rsidR="00AA68B0" w:rsidRDefault="00000000">
                      <w:pPr>
                        <w:pStyle w:val="Corpsdetexte"/>
                        <w:spacing w:before="146" w:line="289" w:lineRule="exact"/>
                      </w:pPr>
                      <w:r>
                        <w:t>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 xml:space="preserve">Nom </w:t>
      </w:r>
      <w:r>
        <w:t>: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................................................................................................................</w:t>
      </w:r>
    </w:p>
    <w:p w14:paraId="707FB1DE" w14:textId="28B8C0A3" w:rsidR="00AA68B0" w:rsidRDefault="00273740">
      <w:pPr>
        <w:pStyle w:val="Corpsdetexte"/>
        <w:spacing w:before="148"/>
        <w:ind w:left="454"/>
      </w:pPr>
      <w:r>
        <w:rPr>
          <w:b/>
        </w:rPr>
        <w:t>(Nom</w:t>
      </w:r>
      <w:r>
        <w:rPr>
          <w:b/>
          <w:spacing w:val="-2"/>
        </w:rPr>
        <w:t xml:space="preserve"> </w:t>
      </w:r>
      <w:r>
        <w:rPr>
          <w:b/>
        </w:rPr>
        <w:t xml:space="preserve">d’épouse) </w:t>
      </w:r>
      <w:r>
        <w:t>:</w:t>
      </w:r>
      <w:r>
        <w:rPr>
          <w:spacing w:val="3"/>
        </w:rPr>
        <w:t xml:space="preserve"> </w:t>
      </w:r>
      <w:r>
        <w:t>.................................................................................................</w:t>
      </w:r>
    </w:p>
    <w:p w14:paraId="6DD79751" w14:textId="77777777" w:rsidR="00AA68B0" w:rsidRDefault="00385EEA">
      <w:pPr>
        <w:pStyle w:val="Corpsdetexte"/>
        <w:spacing w:before="146"/>
        <w:ind w:left="454"/>
      </w:pPr>
      <w:r>
        <w:rPr>
          <w:b/>
        </w:rPr>
        <w:t>Prénom</w:t>
      </w:r>
      <w:r>
        <w:rPr>
          <w:b/>
          <w:spacing w:val="-2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</w:t>
      </w:r>
    </w:p>
    <w:p w14:paraId="02D5006E" w14:textId="77777777" w:rsidR="00AA68B0" w:rsidRDefault="00385EEA">
      <w:pPr>
        <w:pStyle w:val="Corpsdetexte"/>
        <w:spacing w:before="146"/>
        <w:ind w:left="454"/>
      </w:pP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............................................................................................</w:t>
      </w:r>
    </w:p>
    <w:p w14:paraId="407E3522" w14:textId="77777777" w:rsidR="00AA68B0" w:rsidRDefault="00385EEA">
      <w:pPr>
        <w:pStyle w:val="Corpsdetexte"/>
        <w:spacing w:before="146"/>
        <w:ind w:left="454"/>
      </w:pPr>
      <w:r>
        <w:t>Ville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département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..................................................................</w:t>
      </w:r>
    </w:p>
    <w:p w14:paraId="44C92388" w14:textId="77777777" w:rsidR="00AA68B0" w:rsidRDefault="00385EEA">
      <w:pPr>
        <w:pStyle w:val="Corpsdetexte"/>
        <w:spacing w:before="146"/>
        <w:ind w:left="454"/>
      </w:pPr>
      <w:r>
        <w:t>Nationalité</w:t>
      </w:r>
      <w:r>
        <w:rPr>
          <w:spacing w:val="-1"/>
        </w:rPr>
        <w:t xml:space="preserve"> </w:t>
      </w:r>
      <w:r>
        <w:t>:  ......................................................................................................</w:t>
      </w:r>
    </w:p>
    <w:p w14:paraId="73650280" w14:textId="77777777" w:rsidR="00AA68B0" w:rsidRDefault="00385EEA">
      <w:pPr>
        <w:pStyle w:val="Corpsdetexte"/>
        <w:spacing w:before="148"/>
        <w:ind w:left="454"/>
      </w:pPr>
      <w:r>
        <w:t>Profession</w:t>
      </w:r>
      <w:r>
        <w:rPr>
          <w:spacing w:val="-1"/>
        </w:rPr>
        <w:t xml:space="preserve"> </w:t>
      </w:r>
      <w:r>
        <w:t>:</w:t>
      </w:r>
      <w:r>
        <w:rPr>
          <w:spacing w:val="54"/>
        </w:rPr>
        <w:t xml:space="preserve"> </w:t>
      </w:r>
      <w:r>
        <w:t>...............................................................................................................................</w:t>
      </w:r>
    </w:p>
    <w:p w14:paraId="051DF080" w14:textId="77777777" w:rsidR="00AA68B0" w:rsidRDefault="00385EEA">
      <w:pPr>
        <w:pStyle w:val="Corpsdetexte"/>
        <w:spacing w:before="146"/>
        <w:ind w:left="454"/>
      </w:pPr>
      <w:r>
        <w:t>Adresse</w:t>
      </w:r>
      <w:r>
        <w:rPr>
          <w:spacing w:val="-4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...............................................................................................................</w:t>
      </w:r>
    </w:p>
    <w:p w14:paraId="68A005AF" w14:textId="77777777" w:rsidR="00AA68B0" w:rsidRDefault="00385EEA">
      <w:pPr>
        <w:pStyle w:val="Corpsdetexte"/>
        <w:spacing w:before="146"/>
        <w:ind w:left="482"/>
      </w:pPr>
      <w:r>
        <w:t>...................................................................................................................................................</w:t>
      </w:r>
    </w:p>
    <w:p w14:paraId="5E070AB3" w14:textId="52C2F06D" w:rsidR="00AA68B0" w:rsidRDefault="00385EEA">
      <w:pPr>
        <w:pStyle w:val="Corpsdetexte"/>
        <w:spacing w:before="147" w:line="360" w:lineRule="auto"/>
        <w:ind w:left="454" w:right="621" w:firstLine="28"/>
      </w:pPr>
      <w:r>
        <w:t>Code</w:t>
      </w:r>
      <w:r>
        <w:rPr>
          <w:spacing w:val="-5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……………………………………….</w:t>
      </w:r>
      <w:r>
        <w:rPr>
          <w:spacing w:val="-3"/>
        </w:rPr>
        <w:t xml:space="preserve"> </w:t>
      </w:r>
      <w:r>
        <w:t>Ville</w:t>
      </w:r>
      <w:r>
        <w:rPr>
          <w:spacing w:val="-4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.........................................................................</w:t>
      </w:r>
    </w:p>
    <w:p w14:paraId="4F326618" w14:textId="1B8E5CD1" w:rsidR="00AA68B0" w:rsidRDefault="00385EEA">
      <w:pPr>
        <w:pStyle w:val="Corpsdetexte"/>
        <w:ind w:left="454"/>
      </w:pPr>
      <w:r>
        <w:t>Téléphone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………………………………………….</w:t>
      </w:r>
    </w:p>
    <w:p w14:paraId="5B83843A" w14:textId="61D8F919" w:rsidR="00AA68B0" w:rsidRDefault="00385EEA">
      <w:pPr>
        <w:pStyle w:val="Corpsdetexte"/>
        <w:spacing w:before="147"/>
        <w:ind w:left="454"/>
      </w:pPr>
      <w:r>
        <w:t>Email</w:t>
      </w:r>
      <w:r>
        <w:rPr>
          <w:spacing w:val="-6"/>
        </w:rPr>
        <w:t xml:space="preserve"> </w:t>
      </w:r>
      <w:r>
        <w:t>(en</w:t>
      </w:r>
      <w:r>
        <w:rPr>
          <w:spacing w:val="-7"/>
        </w:rPr>
        <w:t xml:space="preserve"> </w:t>
      </w:r>
      <w:r>
        <w:t>Majuscule</w:t>
      </w:r>
      <w:r w:rsidR="00712300">
        <w:t>) :</w:t>
      </w:r>
      <w:r>
        <w:rPr>
          <w:spacing w:val="-6"/>
        </w:rPr>
        <w:t xml:space="preserve"> </w:t>
      </w:r>
      <w:r>
        <w:t>…………………………………………</w:t>
      </w:r>
      <w:r w:rsidR="00712300">
        <w:t>……</w:t>
      </w:r>
      <w:r>
        <w:t>@...........................................................</w:t>
      </w:r>
    </w:p>
    <w:p w14:paraId="5F749948" w14:textId="77777777" w:rsidR="00AA68B0" w:rsidRDefault="00385EEA">
      <w:pPr>
        <w:pStyle w:val="Corpsdetexte"/>
        <w:spacing w:before="146"/>
        <w:ind w:left="454"/>
      </w:pPr>
      <w:r>
        <w:t>Diplômes</w:t>
      </w:r>
      <w:r>
        <w:rPr>
          <w:spacing w:val="-4"/>
        </w:rPr>
        <w:t xml:space="preserve"> </w:t>
      </w:r>
      <w:r>
        <w:t>scolaires,</w:t>
      </w:r>
      <w:r>
        <w:rPr>
          <w:spacing w:val="-4"/>
        </w:rPr>
        <w:t xml:space="preserve"> </w:t>
      </w:r>
      <w:r>
        <w:t>universitaires</w:t>
      </w:r>
      <w:r>
        <w:rPr>
          <w:spacing w:val="-5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...........................................................................................</w:t>
      </w:r>
    </w:p>
    <w:p w14:paraId="5574450E" w14:textId="6F7DC170" w:rsidR="00273740" w:rsidRDefault="00385EEA">
      <w:pPr>
        <w:pStyle w:val="Corpsdetexte"/>
        <w:spacing w:before="146"/>
        <w:ind w:left="454"/>
      </w:pPr>
      <w:r>
        <w:t>Diplômes</w:t>
      </w:r>
      <w:r>
        <w:rPr>
          <w:spacing w:val="-2"/>
        </w:rPr>
        <w:t xml:space="preserve"> </w:t>
      </w:r>
      <w:r w:rsidR="00712300">
        <w:t>sportifs (</w:t>
      </w:r>
      <w:r w:rsidR="00273740">
        <w:t>le cas échéant)</w:t>
      </w:r>
      <w:r>
        <w:rPr>
          <w:spacing w:val="-2"/>
        </w:rPr>
        <w:t xml:space="preserve"> </w:t>
      </w:r>
      <w:r>
        <w:t>:</w:t>
      </w:r>
      <w:r>
        <w:rPr>
          <w:spacing w:val="47"/>
        </w:rPr>
        <w:t xml:space="preserve"> </w:t>
      </w:r>
      <w:r w:rsidR="00273740">
        <w:t>...........................................................................................</w:t>
      </w:r>
    </w:p>
    <w:p w14:paraId="172954CC" w14:textId="2FC28BA7" w:rsidR="00AA68B0" w:rsidRDefault="00273740">
      <w:pPr>
        <w:pStyle w:val="Corpsdetexte"/>
        <w:spacing w:before="146"/>
        <w:ind w:left="454"/>
      </w:pPr>
      <w:r>
        <w:t>...................................................................................................................................................................</w:t>
      </w:r>
    </w:p>
    <w:p w14:paraId="27A6D055" w14:textId="112C474B" w:rsidR="00AA68B0" w:rsidRDefault="006C71E8">
      <w:pPr>
        <w:pStyle w:val="Corpsdetexte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8C7E560" wp14:editId="6C6E40E6">
                <wp:simplePos x="0" y="0"/>
                <wp:positionH relativeFrom="page">
                  <wp:posOffset>647700</wp:posOffset>
                </wp:positionH>
                <wp:positionV relativeFrom="paragraph">
                  <wp:posOffset>289560</wp:posOffset>
                </wp:positionV>
                <wp:extent cx="6289040" cy="873125"/>
                <wp:effectExtent l="0" t="0" r="0" b="317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873125"/>
                          <a:chOff x="1024" y="213"/>
                          <a:chExt cx="9904" cy="137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265" y="213"/>
                            <a:ext cx="9663" cy="1314"/>
                          </a:xfrm>
                          <a:custGeom>
                            <a:avLst/>
                            <a:gdLst>
                              <a:gd name="T0" fmla="+- 0 10643 980"/>
                              <a:gd name="T1" fmla="*/ T0 w 9663"/>
                              <a:gd name="T2" fmla="+- 0 318 318"/>
                              <a:gd name="T3" fmla="*/ 318 h 1314"/>
                              <a:gd name="T4" fmla="+- 0 10598 980"/>
                              <a:gd name="T5" fmla="*/ T4 w 9663"/>
                              <a:gd name="T6" fmla="+- 0 318 318"/>
                              <a:gd name="T7" fmla="*/ 318 h 1314"/>
                              <a:gd name="T8" fmla="+- 0 10598 980"/>
                              <a:gd name="T9" fmla="*/ T8 w 9663"/>
                              <a:gd name="T10" fmla="+- 0 363 318"/>
                              <a:gd name="T11" fmla="*/ 363 h 1314"/>
                              <a:gd name="T12" fmla="+- 0 10598 980"/>
                              <a:gd name="T13" fmla="*/ T12 w 9663"/>
                              <a:gd name="T14" fmla="+- 0 676 318"/>
                              <a:gd name="T15" fmla="*/ 676 h 1314"/>
                              <a:gd name="T16" fmla="+- 0 10598 980"/>
                              <a:gd name="T17" fmla="*/ T16 w 9663"/>
                              <a:gd name="T18" fmla="+- 0 969 318"/>
                              <a:gd name="T19" fmla="*/ 969 h 1314"/>
                              <a:gd name="T20" fmla="+- 0 10598 980"/>
                              <a:gd name="T21" fmla="*/ T20 w 9663"/>
                              <a:gd name="T22" fmla="+- 0 1130 318"/>
                              <a:gd name="T23" fmla="*/ 1130 h 1314"/>
                              <a:gd name="T24" fmla="+- 0 10598 980"/>
                              <a:gd name="T25" fmla="*/ T24 w 9663"/>
                              <a:gd name="T26" fmla="+- 0 1588 318"/>
                              <a:gd name="T27" fmla="*/ 1588 h 1314"/>
                              <a:gd name="T28" fmla="+- 0 1025 980"/>
                              <a:gd name="T29" fmla="*/ T28 w 9663"/>
                              <a:gd name="T30" fmla="+- 0 1588 318"/>
                              <a:gd name="T31" fmla="*/ 1588 h 1314"/>
                              <a:gd name="T32" fmla="+- 0 1025 980"/>
                              <a:gd name="T33" fmla="*/ T32 w 9663"/>
                              <a:gd name="T34" fmla="+- 0 1130 318"/>
                              <a:gd name="T35" fmla="*/ 1130 h 1314"/>
                              <a:gd name="T36" fmla="+- 0 1025 980"/>
                              <a:gd name="T37" fmla="*/ T36 w 9663"/>
                              <a:gd name="T38" fmla="+- 0 969 318"/>
                              <a:gd name="T39" fmla="*/ 969 h 1314"/>
                              <a:gd name="T40" fmla="+- 0 1025 980"/>
                              <a:gd name="T41" fmla="*/ T40 w 9663"/>
                              <a:gd name="T42" fmla="+- 0 676 318"/>
                              <a:gd name="T43" fmla="*/ 676 h 1314"/>
                              <a:gd name="T44" fmla="+- 0 1025 980"/>
                              <a:gd name="T45" fmla="*/ T44 w 9663"/>
                              <a:gd name="T46" fmla="+- 0 363 318"/>
                              <a:gd name="T47" fmla="*/ 363 h 1314"/>
                              <a:gd name="T48" fmla="+- 0 10598 980"/>
                              <a:gd name="T49" fmla="*/ T48 w 9663"/>
                              <a:gd name="T50" fmla="+- 0 363 318"/>
                              <a:gd name="T51" fmla="*/ 363 h 1314"/>
                              <a:gd name="T52" fmla="+- 0 10598 980"/>
                              <a:gd name="T53" fmla="*/ T52 w 9663"/>
                              <a:gd name="T54" fmla="+- 0 318 318"/>
                              <a:gd name="T55" fmla="*/ 318 h 1314"/>
                              <a:gd name="T56" fmla="+- 0 1025 980"/>
                              <a:gd name="T57" fmla="*/ T56 w 9663"/>
                              <a:gd name="T58" fmla="+- 0 318 318"/>
                              <a:gd name="T59" fmla="*/ 318 h 1314"/>
                              <a:gd name="T60" fmla="+- 0 980 980"/>
                              <a:gd name="T61" fmla="*/ T60 w 9663"/>
                              <a:gd name="T62" fmla="+- 0 318 318"/>
                              <a:gd name="T63" fmla="*/ 318 h 1314"/>
                              <a:gd name="T64" fmla="+- 0 980 980"/>
                              <a:gd name="T65" fmla="*/ T64 w 9663"/>
                              <a:gd name="T66" fmla="+- 0 1632 318"/>
                              <a:gd name="T67" fmla="*/ 1632 h 1314"/>
                              <a:gd name="T68" fmla="+- 0 1025 980"/>
                              <a:gd name="T69" fmla="*/ T68 w 9663"/>
                              <a:gd name="T70" fmla="+- 0 1632 318"/>
                              <a:gd name="T71" fmla="*/ 1632 h 1314"/>
                              <a:gd name="T72" fmla="+- 0 10598 980"/>
                              <a:gd name="T73" fmla="*/ T72 w 9663"/>
                              <a:gd name="T74" fmla="+- 0 1632 318"/>
                              <a:gd name="T75" fmla="*/ 1632 h 1314"/>
                              <a:gd name="T76" fmla="+- 0 10643 980"/>
                              <a:gd name="T77" fmla="*/ T76 w 9663"/>
                              <a:gd name="T78" fmla="+- 0 1632 318"/>
                              <a:gd name="T79" fmla="*/ 1632 h 1314"/>
                              <a:gd name="T80" fmla="+- 0 10643 980"/>
                              <a:gd name="T81" fmla="*/ T80 w 9663"/>
                              <a:gd name="T82" fmla="+- 0 1588 318"/>
                              <a:gd name="T83" fmla="*/ 1588 h 1314"/>
                              <a:gd name="T84" fmla="+- 0 10643 980"/>
                              <a:gd name="T85" fmla="*/ T84 w 9663"/>
                              <a:gd name="T86" fmla="+- 0 1130 318"/>
                              <a:gd name="T87" fmla="*/ 1130 h 1314"/>
                              <a:gd name="T88" fmla="+- 0 10643 980"/>
                              <a:gd name="T89" fmla="*/ T88 w 9663"/>
                              <a:gd name="T90" fmla="+- 0 969 318"/>
                              <a:gd name="T91" fmla="*/ 969 h 1314"/>
                              <a:gd name="T92" fmla="+- 0 10643 980"/>
                              <a:gd name="T93" fmla="*/ T92 w 9663"/>
                              <a:gd name="T94" fmla="+- 0 676 318"/>
                              <a:gd name="T95" fmla="*/ 676 h 1314"/>
                              <a:gd name="T96" fmla="+- 0 10643 980"/>
                              <a:gd name="T97" fmla="*/ T96 w 9663"/>
                              <a:gd name="T98" fmla="+- 0 363 318"/>
                              <a:gd name="T99" fmla="*/ 363 h 1314"/>
                              <a:gd name="T100" fmla="+- 0 10643 980"/>
                              <a:gd name="T101" fmla="*/ T100 w 9663"/>
                              <a:gd name="T102" fmla="+- 0 318 318"/>
                              <a:gd name="T103" fmla="*/ 318 h 1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663" h="1314">
                                <a:moveTo>
                                  <a:pt x="9663" y="0"/>
                                </a:moveTo>
                                <a:lnTo>
                                  <a:pt x="9618" y="0"/>
                                </a:lnTo>
                                <a:lnTo>
                                  <a:pt x="9618" y="45"/>
                                </a:lnTo>
                                <a:lnTo>
                                  <a:pt x="9618" y="358"/>
                                </a:lnTo>
                                <a:lnTo>
                                  <a:pt x="9618" y="651"/>
                                </a:lnTo>
                                <a:lnTo>
                                  <a:pt x="9618" y="812"/>
                                </a:lnTo>
                                <a:lnTo>
                                  <a:pt x="9618" y="1270"/>
                                </a:lnTo>
                                <a:lnTo>
                                  <a:pt x="45" y="1270"/>
                                </a:lnTo>
                                <a:lnTo>
                                  <a:pt x="45" y="812"/>
                                </a:lnTo>
                                <a:lnTo>
                                  <a:pt x="45" y="651"/>
                                </a:lnTo>
                                <a:lnTo>
                                  <a:pt x="45" y="358"/>
                                </a:lnTo>
                                <a:lnTo>
                                  <a:pt x="45" y="45"/>
                                </a:lnTo>
                                <a:lnTo>
                                  <a:pt x="9618" y="45"/>
                                </a:lnTo>
                                <a:lnTo>
                                  <a:pt x="961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4"/>
                                </a:lnTo>
                                <a:lnTo>
                                  <a:pt x="45" y="1314"/>
                                </a:lnTo>
                                <a:lnTo>
                                  <a:pt x="9618" y="1314"/>
                                </a:lnTo>
                                <a:lnTo>
                                  <a:pt x="9663" y="1314"/>
                                </a:lnTo>
                                <a:lnTo>
                                  <a:pt x="9663" y="1270"/>
                                </a:lnTo>
                                <a:lnTo>
                                  <a:pt x="9663" y="812"/>
                                </a:lnTo>
                                <a:lnTo>
                                  <a:pt x="9663" y="651"/>
                                </a:lnTo>
                                <a:lnTo>
                                  <a:pt x="9663" y="358"/>
                                </a:lnTo>
                                <a:lnTo>
                                  <a:pt x="9663" y="45"/>
                                </a:lnTo>
                                <a:lnTo>
                                  <a:pt x="9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968"/>
                            <a:ext cx="957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5510" w14:textId="6DA0C9C3" w:rsidR="00AA68B0" w:rsidRDefault="006C71E8">
                              <w:pPr>
                                <w:spacing w:before="160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 xml:space="preserve">      </w:t>
                              </w:r>
                              <w:r w:rsidR="00385EEA"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  <w:r w:rsidR="00385EEA">
                                <w:rPr>
                                  <w:rFonts w:ascii="Microsoft Sans Serif" w:hAnsi="Microsoft Sans Seri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273740">
                                <w:rPr>
                                  <w:sz w:val="24"/>
                                </w:rPr>
                                <w:t>Mar</w:t>
                              </w:r>
                              <w:r w:rsidR="00385EEA">
                                <w:rPr>
                                  <w:sz w:val="24"/>
                                </w:rPr>
                                <w:t>di</w:t>
                              </w:r>
                              <w:r w:rsidR="00385EEA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385EEA">
                                <w:rPr>
                                  <w:sz w:val="24"/>
                                </w:rPr>
                                <w:t>3</w:t>
                              </w:r>
                              <w:r w:rsidR="00385EEA"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273740">
                                <w:rPr>
                                  <w:sz w:val="24"/>
                                </w:rPr>
                                <w:t>Octobre</w:t>
                              </w:r>
                              <w:r w:rsidR="00385EEA"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385EEA">
                                <w:rPr>
                                  <w:sz w:val="24"/>
                                </w:rPr>
                                <w:t>2023</w:t>
                              </w:r>
                              <w:r w:rsidR="00A3309D">
                                <w:rPr>
                                  <w:sz w:val="24"/>
                                </w:rPr>
                                <w:t xml:space="preserve"> – Si réussite aux TEP, entretien oral sur RDV dans la même semaine.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24" y="317"/>
                            <a:ext cx="9510" cy="60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E50EA" w14:textId="2EB49644" w:rsidR="00AA68B0" w:rsidRDefault="00385EEA">
                              <w:pPr>
                                <w:spacing w:before="18"/>
                                <w:ind w:left="2922" w:right="1648" w:hanging="125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Sollicite mon inscription aux exigences préalables à l'entrée du</w:t>
                              </w:r>
                              <w:r>
                                <w:rPr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CQP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B626F2">
                                <w:rPr>
                                  <w:b/>
                                  <w:sz w:val="24"/>
                                </w:rPr>
                                <w:t>Cours Collectifs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7E560" id="Group 6" o:spid="_x0000_s1028" style="position:absolute;margin-left:51pt;margin-top:22.8pt;width:495.2pt;height:68.75pt;z-index:-15728640;mso-wrap-distance-left:0;mso-wrap-distance-right:0;mso-position-horizontal-relative:page" coordorigin="1024,213" coordsize="9904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">
                <v:shape id="Freeform 9" o:spid="_x0000_s1029" style="position:absolute;left:1265;top:213;width:9663;height:1314;visibility:visible;mso-wrap-style:square;v-text-anchor:top" coordsize="9663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" path="m9663,r-45,l9618,45r,313l9618,651r,161l9618,1270r-9573,l45,812r,-161l45,358,45,45r9573,l9618,,45,,,,,1314r45,l9618,1314r45,l9663,1270r,-458l9663,651r,-293l9663,45r,-45xe" fillcolor="black" stroked="f">
                  <v:path arrowok="t" o:connecttype="custom" o:connectlocs="9663,318;9618,318;9618,363;9618,676;9618,969;9618,1130;9618,1588;45,1588;45,1130;45,969;45,676;45,363;9618,363;9618,318;45,318;0,318;0,1632;45,1632;9618,1632;9663,1632;9663,1588;9663,1130;9663,969;9663,676;9663,363;9663,318" o:connectangles="0,0,0,0,0,0,0,0,0,0,0,0,0,0,0,0,0,0,0,0,0,0,0,0,0,0"/>
                </v:shape>
                <v:shape id="Text Box 8" o:spid="_x0000_s1030" type="#_x0000_t202" style="position:absolute;left:1024;top:968;width:9574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CDB5510" w14:textId="6DA0C9C3" w:rsidR="00AA68B0" w:rsidRDefault="006C71E8">
                        <w:pPr>
                          <w:spacing w:before="160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 xml:space="preserve">      </w:t>
                        </w:r>
                        <w:r w:rsidR="00385EEA"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  <w:r w:rsidR="00385EEA">
                          <w:rPr>
                            <w:rFonts w:ascii="Microsoft Sans Serif" w:hAnsi="Microsoft Sans Serif"/>
                            <w:spacing w:val="-1"/>
                            <w:sz w:val="24"/>
                          </w:rPr>
                          <w:t xml:space="preserve"> </w:t>
                        </w:r>
                        <w:r w:rsidR="00273740">
                          <w:rPr>
                            <w:sz w:val="24"/>
                          </w:rPr>
                          <w:t>Mar</w:t>
                        </w:r>
                        <w:r w:rsidR="00385EEA">
                          <w:rPr>
                            <w:sz w:val="24"/>
                          </w:rPr>
                          <w:t>di</w:t>
                        </w:r>
                        <w:r w:rsidR="00385EEA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="00385EEA">
                          <w:rPr>
                            <w:sz w:val="24"/>
                          </w:rPr>
                          <w:t>3</w:t>
                        </w:r>
                        <w:r w:rsidR="00385EEA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273740">
                          <w:rPr>
                            <w:sz w:val="24"/>
                          </w:rPr>
                          <w:t>Octobre</w:t>
                        </w:r>
                        <w:r w:rsidR="00385EEA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385EEA">
                          <w:rPr>
                            <w:sz w:val="24"/>
                          </w:rPr>
                          <w:t>2023</w:t>
                        </w:r>
                        <w:r w:rsidR="00A3309D">
                          <w:rPr>
                            <w:sz w:val="24"/>
                          </w:rPr>
                          <w:t xml:space="preserve"> – Si réussite aux TEP, entretien oral sur RDV dans la même semaine.</w:t>
                        </w:r>
                      </w:p>
                    </w:txbxContent>
                  </v:textbox>
                </v:shape>
                <v:shape id="Text Box 7" o:spid="_x0000_s1031" type="#_x0000_t202" style="position:absolute;left:1324;top:317;width:951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" fillcolor="#d9d9d9" stroked="f">
                  <v:textbox inset="0,0,0,0">
                    <w:txbxContent>
                      <w:p w14:paraId="31DE50EA" w14:textId="2EB49644" w:rsidR="00AA68B0" w:rsidRDefault="00385EEA">
                        <w:pPr>
                          <w:spacing w:before="18"/>
                          <w:ind w:left="2922" w:right="1648" w:hanging="12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Sollicite mon inscription aux </w:t>
                        </w:r>
                        <w:r>
                          <w:rPr>
                            <w:b/>
                            <w:sz w:val="24"/>
                          </w:rPr>
                          <w:t>exigences préalables à l'entrée du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CQP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="00B626F2">
                          <w:rPr>
                            <w:b/>
                            <w:sz w:val="24"/>
                          </w:rPr>
                          <w:t>Cours Collectifs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930586" w14:textId="2E3DBA99" w:rsidR="00AA68B0" w:rsidRDefault="00AA68B0">
      <w:pPr>
        <w:pStyle w:val="Corpsdetexte"/>
        <w:spacing w:before="10"/>
        <w:rPr>
          <w:sz w:val="22"/>
        </w:rPr>
      </w:pPr>
    </w:p>
    <w:p w14:paraId="3447CBCF" w14:textId="77777777" w:rsidR="00AA68B0" w:rsidRDefault="00AA68B0">
      <w:pPr>
        <w:pStyle w:val="Corpsdetexte"/>
        <w:spacing w:before="6"/>
        <w:rPr>
          <w:sz w:val="17"/>
        </w:rPr>
      </w:pPr>
    </w:p>
    <w:p w14:paraId="41628DC7" w14:textId="50424074" w:rsidR="00AA68B0" w:rsidRDefault="00385EEA">
      <w:pPr>
        <w:pStyle w:val="Corpsdetexte"/>
        <w:spacing w:before="52"/>
        <w:ind w:left="454"/>
      </w:pPr>
      <w:r>
        <w:rPr>
          <w:spacing w:val="-1"/>
        </w:rPr>
        <w:t>Je</w:t>
      </w:r>
      <w:r>
        <w:rPr>
          <w:spacing w:val="-12"/>
        </w:rPr>
        <w:t xml:space="preserve"> </w:t>
      </w:r>
      <w:r>
        <w:rPr>
          <w:spacing w:val="-1"/>
        </w:rPr>
        <w:t>soussigné(e)</w:t>
      </w:r>
      <w:r>
        <w:rPr>
          <w:spacing w:val="-12"/>
        </w:rPr>
        <w:t xml:space="preserve"> </w:t>
      </w:r>
      <w:r>
        <w:t>……………………………………………………………………</w:t>
      </w:r>
      <w:r w:rsidR="00A57BD7">
        <w:t>……</w:t>
      </w:r>
      <w:r>
        <w:t>……………………………………………….</w:t>
      </w:r>
    </w:p>
    <w:p w14:paraId="7CE5F35D" w14:textId="418E4444" w:rsidR="00AA68B0" w:rsidRDefault="00273740">
      <w:pPr>
        <w:pStyle w:val="Corpsdetexte"/>
        <w:spacing w:before="146"/>
        <w:ind w:left="454"/>
      </w:pPr>
      <w:r>
        <w:t>Certifie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l’honneur</w:t>
      </w:r>
      <w:r>
        <w:rPr>
          <w:spacing w:val="-2"/>
        </w:rPr>
        <w:t xml:space="preserve"> </w:t>
      </w:r>
      <w:r>
        <w:t>l’exactitude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renseignements</w:t>
      </w:r>
      <w:r>
        <w:rPr>
          <w:spacing w:val="-3"/>
        </w:rPr>
        <w:t xml:space="preserve"> </w:t>
      </w:r>
      <w:r>
        <w:t>fournis.</w:t>
      </w:r>
    </w:p>
    <w:p w14:paraId="1CB64274" w14:textId="4A0695AD" w:rsidR="00AA68B0" w:rsidRDefault="00385EEA">
      <w:pPr>
        <w:pStyle w:val="Corpsdetexte"/>
        <w:spacing w:before="146"/>
        <w:ind w:left="454"/>
      </w:pPr>
      <w:r>
        <w:t>Fait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………………………………………</w:t>
      </w:r>
      <w:r w:rsidR="00A57BD7">
        <w:t>……</w:t>
      </w:r>
      <w:r>
        <w:t>……………,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………………………………</w:t>
      </w:r>
      <w:r w:rsidR="00A57BD7">
        <w:t>……</w:t>
      </w:r>
      <w:r>
        <w:t>.</w:t>
      </w:r>
    </w:p>
    <w:p w14:paraId="172025CC" w14:textId="77777777" w:rsidR="00AA68B0" w:rsidRDefault="00385EEA">
      <w:pPr>
        <w:pStyle w:val="Corpsdetexte"/>
        <w:spacing w:before="147"/>
        <w:ind w:left="454"/>
      </w:pPr>
      <w:r>
        <w:t>Signature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candidat</w:t>
      </w:r>
    </w:p>
    <w:p w14:paraId="4756CBCA" w14:textId="77777777" w:rsidR="00AA68B0" w:rsidRDefault="00AA68B0">
      <w:pPr>
        <w:sectPr w:rsidR="00AA68B0">
          <w:type w:val="continuous"/>
          <w:pgSz w:w="11910" w:h="16840"/>
          <w:pgMar w:top="280" w:right="740" w:bottom="280" w:left="680" w:header="720" w:footer="720" w:gutter="0"/>
          <w:cols w:space="720"/>
        </w:sectPr>
      </w:pPr>
    </w:p>
    <w:p w14:paraId="2087A295" w14:textId="77777777" w:rsidR="00D545B9" w:rsidRDefault="00D545B9">
      <w:pPr>
        <w:pStyle w:val="Corpsdetexte"/>
        <w:ind w:left="722"/>
        <w:rPr>
          <w:sz w:val="20"/>
        </w:rPr>
      </w:pPr>
    </w:p>
    <w:p w14:paraId="16B4BFCA" w14:textId="0981152A" w:rsidR="00D545B9" w:rsidRDefault="00D545B9" w:rsidP="00D545B9">
      <w:pPr>
        <w:pStyle w:val="En-tte"/>
      </w:pPr>
      <w:r>
        <w:t xml:space="preserve">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348B651" wp14:editId="00459C12">
            <wp:extent cx="1219200" cy="75247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7872574" wp14:editId="7237230F">
            <wp:extent cx="1838325" cy="819150"/>
            <wp:effectExtent l="0" t="0" r="9525" b="0"/>
            <wp:docPr id="16" name="Image 16" descr="https://cqp-fitness.fr/wp-content/uploads/2022/07/image00110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cqp-fitness.fr/wp-content/uploads/2022/07/image001106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C7E9" w14:textId="77777777" w:rsidR="00D545B9" w:rsidRDefault="00D545B9" w:rsidP="00D545B9">
      <w:pPr>
        <w:pStyle w:val="Corpsdetexte"/>
        <w:rPr>
          <w:sz w:val="20"/>
        </w:rPr>
      </w:pPr>
    </w:p>
    <w:p w14:paraId="5B2881BD" w14:textId="77777777" w:rsidR="00D545B9" w:rsidRDefault="00D545B9">
      <w:pPr>
        <w:pStyle w:val="Corpsdetexte"/>
        <w:ind w:left="722"/>
        <w:rPr>
          <w:sz w:val="20"/>
        </w:rPr>
      </w:pPr>
    </w:p>
    <w:p w14:paraId="67D4E590" w14:textId="294F1D6C" w:rsidR="00AA68B0" w:rsidRDefault="009E50C5">
      <w:pPr>
        <w:pStyle w:val="Corpsdetexte"/>
        <w:ind w:left="72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27B77FEC" wp14:editId="3512752A">
                <wp:extent cx="5867400" cy="342900"/>
                <wp:effectExtent l="0" t="0" r="19050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8D057" w14:textId="77777777" w:rsidR="00AA68B0" w:rsidRDefault="00385EEA">
                            <w:pPr>
                              <w:spacing w:before="70"/>
                              <w:ind w:left="2697" w:right="269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Pièces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justificatives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fournir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B77FEC" id="Text Box 5" o:spid="_x0000_s1032" type="#_x0000_t202" style="width:46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" fillcolor="#95b3d7 [1940]">
                <v:textbox inset="0,0,0,0">
                  <w:txbxContent>
                    <w:p w14:paraId="0D78D057" w14:textId="77777777" w:rsidR="00AA68B0" w:rsidRDefault="00000000">
                      <w:pPr>
                        <w:spacing w:before="70"/>
                        <w:ind w:left="2697" w:right="269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Pièces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justificatives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à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fournir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77B5B4" w14:textId="77777777" w:rsidR="00AA68B0" w:rsidRDefault="00385EEA">
      <w:pPr>
        <w:spacing w:line="224" w:lineRule="exact"/>
        <w:ind w:left="738"/>
        <w:rPr>
          <w:i/>
          <w:sz w:val="24"/>
        </w:rPr>
      </w:pPr>
      <w:r>
        <w:rPr>
          <w:i/>
          <w:sz w:val="24"/>
        </w:rPr>
        <w:t>Les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pièces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doivent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être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impérativement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jointes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demande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d’inscription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exigences</w:t>
      </w:r>
    </w:p>
    <w:p w14:paraId="2482A5EA" w14:textId="77777777" w:rsidR="00AA68B0" w:rsidRDefault="00385EEA">
      <w:pPr>
        <w:ind w:left="738"/>
        <w:rPr>
          <w:i/>
          <w:sz w:val="24"/>
        </w:rPr>
      </w:pPr>
      <w:r>
        <w:rPr>
          <w:i/>
          <w:sz w:val="24"/>
        </w:rPr>
        <w:t>préalables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l'entrée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  <w:u w:val="single"/>
        </w:rPr>
        <w:t>et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aux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sélection</w:t>
      </w:r>
    </w:p>
    <w:p w14:paraId="4323CEA9" w14:textId="77777777" w:rsidR="00AA68B0" w:rsidRDefault="00AA68B0">
      <w:pPr>
        <w:pStyle w:val="Corpsdetexte"/>
        <w:spacing w:before="9"/>
        <w:rPr>
          <w:i/>
        </w:rPr>
      </w:pPr>
    </w:p>
    <w:p w14:paraId="4FBBFC44" w14:textId="77777777" w:rsidR="00AA68B0" w:rsidRDefault="00385EEA" w:rsidP="00D900EB">
      <w:pPr>
        <w:pStyle w:val="Paragraphedeliste"/>
        <w:numPr>
          <w:ilvl w:val="0"/>
          <w:numId w:val="3"/>
        </w:numPr>
        <w:tabs>
          <w:tab w:val="left" w:pos="1452"/>
          <w:tab w:val="left" w:pos="1453"/>
        </w:tabs>
        <w:spacing w:before="100"/>
        <w:rPr>
          <w:sz w:val="24"/>
        </w:rPr>
      </w:pP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photo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coller</w:t>
      </w:r>
      <w:r>
        <w:rPr>
          <w:spacing w:val="-2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première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demande</w:t>
      </w:r>
      <w:r>
        <w:rPr>
          <w:spacing w:val="-2"/>
          <w:sz w:val="24"/>
        </w:rPr>
        <w:t xml:space="preserve"> </w:t>
      </w:r>
      <w:r>
        <w:rPr>
          <w:sz w:val="24"/>
        </w:rPr>
        <w:t>d’inscription</w:t>
      </w:r>
    </w:p>
    <w:p w14:paraId="79C9927E" w14:textId="52F75349" w:rsidR="00AA68B0" w:rsidRDefault="00385EEA" w:rsidP="00D900EB">
      <w:pPr>
        <w:pStyle w:val="Paragraphedeliste"/>
        <w:numPr>
          <w:ilvl w:val="0"/>
          <w:numId w:val="3"/>
        </w:numPr>
        <w:tabs>
          <w:tab w:val="left" w:pos="1452"/>
          <w:tab w:val="left" w:pos="1453"/>
        </w:tabs>
        <w:rPr>
          <w:sz w:val="24"/>
        </w:rPr>
      </w:pP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</w:t>
      </w:r>
      <w:r>
        <w:rPr>
          <w:spacing w:val="-3"/>
          <w:sz w:val="24"/>
        </w:rPr>
        <w:t xml:space="preserve"> </w:t>
      </w:r>
      <w:r>
        <w:rPr>
          <w:sz w:val="24"/>
        </w:rPr>
        <w:t>recto</w:t>
      </w:r>
      <w:r>
        <w:rPr>
          <w:spacing w:val="-4"/>
          <w:sz w:val="24"/>
        </w:rPr>
        <w:t xml:space="preserve"> </w:t>
      </w:r>
      <w:r>
        <w:rPr>
          <w:sz w:val="24"/>
        </w:rPr>
        <w:t>verso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votre</w:t>
      </w:r>
      <w:r>
        <w:rPr>
          <w:spacing w:val="-3"/>
          <w:sz w:val="24"/>
        </w:rPr>
        <w:t xml:space="preserve"> </w:t>
      </w:r>
      <w:r>
        <w:rPr>
          <w:sz w:val="24"/>
        </w:rPr>
        <w:t>carte</w:t>
      </w:r>
      <w:r>
        <w:rPr>
          <w:spacing w:val="-3"/>
          <w:sz w:val="24"/>
        </w:rPr>
        <w:t xml:space="preserve"> </w:t>
      </w:r>
      <w:r>
        <w:rPr>
          <w:sz w:val="24"/>
        </w:rPr>
        <w:t>nationale</w:t>
      </w:r>
      <w:r>
        <w:rPr>
          <w:spacing w:val="-3"/>
          <w:sz w:val="24"/>
        </w:rPr>
        <w:t xml:space="preserve"> </w:t>
      </w:r>
      <w:r>
        <w:rPr>
          <w:sz w:val="24"/>
        </w:rPr>
        <w:t>d’identité</w:t>
      </w:r>
      <w:r w:rsidR="00D900EB">
        <w:rPr>
          <w:sz w:val="24"/>
        </w:rPr>
        <w:t xml:space="preserve"> en couleur</w:t>
      </w:r>
    </w:p>
    <w:p w14:paraId="4505EB27" w14:textId="77777777" w:rsidR="00AA68B0" w:rsidRDefault="00385EEA" w:rsidP="00D900EB">
      <w:pPr>
        <w:pStyle w:val="Paragraphedeliste"/>
        <w:numPr>
          <w:ilvl w:val="0"/>
          <w:numId w:val="3"/>
        </w:numPr>
        <w:tabs>
          <w:tab w:val="left" w:pos="1452"/>
          <w:tab w:val="left" w:pos="1453"/>
        </w:tabs>
        <w:rPr>
          <w:sz w:val="24"/>
        </w:rPr>
      </w:pP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photocopie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diplôme</w:t>
      </w:r>
      <w:r>
        <w:rPr>
          <w:spacing w:val="-3"/>
          <w:sz w:val="24"/>
        </w:rPr>
        <w:t xml:space="preserve"> </w:t>
      </w:r>
      <w:r>
        <w:rPr>
          <w:sz w:val="24"/>
        </w:rPr>
        <w:t>PSC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équivalent</w:t>
      </w:r>
    </w:p>
    <w:p w14:paraId="0F1B08EB" w14:textId="2A04BC90" w:rsidR="00AA68B0" w:rsidRDefault="00385EEA" w:rsidP="00D900EB">
      <w:pPr>
        <w:pStyle w:val="Paragraphedeliste"/>
        <w:numPr>
          <w:ilvl w:val="0"/>
          <w:numId w:val="3"/>
        </w:numPr>
        <w:tabs>
          <w:tab w:val="left" w:pos="1453"/>
        </w:tabs>
        <w:spacing w:before="1"/>
        <w:ind w:right="676"/>
        <w:jc w:val="both"/>
        <w:rPr>
          <w:b/>
          <w:sz w:val="24"/>
        </w:rPr>
      </w:pPr>
      <w:r>
        <w:rPr>
          <w:sz w:val="24"/>
        </w:rPr>
        <w:t>Un certificat médical de non contre-indication à la pratique et à l’en</w:t>
      </w:r>
      <w:r w:rsidR="00D900EB">
        <w:rPr>
          <w:sz w:val="24"/>
        </w:rPr>
        <w:t xml:space="preserve">cadrement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 w:rsidR="00D900EB">
        <w:rPr>
          <w:sz w:val="24"/>
        </w:rPr>
        <w:t>activités physiques et sportives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datant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moins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d’un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(certificat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médical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type</w:t>
      </w:r>
      <w:r w:rsidR="00D900EB">
        <w:rPr>
          <w:b/>
          <w:sz w:val="24"/>
        </w:rPr>
        <w:t xml:space="preserve"> 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ci-après)</w:t>
      </w:r>
    </w:p>
    <w:p w14:paraId="1B31D95E" w14:textId="77777777" w:rsidR="00AA68B0" w:rsidRDefault="00385EEA" w:rsidP="00D900EB">
      <w:pPr>
        <w:pStyle w:val="Paragraphedeliste"/>
        <w:numPr>
          <w:ilvl w:val="0"/>
          <w:numId w:val="3"/>
        </w:numPr>
        <w:tabs>
          <w:tab w:val="left" w:pos="1453"/>
        </w:tabs>
        <w:jc w:val="both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attestation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responsabilité</w:t>
      </w:r>
      <w:r>
        <w:rPr>
          <w:spacing w:val="-1"/>
          <w:sz w:val="24"/>
        </w:rPr>
        <w:t xml:space="preserve"> </w:t>
      </w:r>
      <w:r>
        <w:rPr>
          <w:sz w:val="24"/>
        </w:rPr>
        <w:t>civile</w:t>
      </w:r>
    </w:p>
    <w:p w14:paraId="626CB540" w14:textId="77777777" w:rsidR="00AA68B0" w:rsidRDefault="00385EEA" w:rsidP="00D900EB">
      <w:pPr>
        <w:pStyle w:val="Paragraphedeliste"/>
        <w:numPr>
          <w:ilvl w:val="0"/>
          <w:numId w:val="3"/>
        </w:numPr>
        <w:tabs>
          <w:tab w:val="left" w:pos="1453"/>
        </w:tabs>
        <w:spacing w:line="305" w:lineRule="exact"/>
        <w:jc w:val="both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attestation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droit</w:t>
      </w:r>
      <w:r>
        <w:rPr>
          <w:spacing w:val="-4"/>
          <w:sz w:val="24"/>
        </w:rPr>
        <w:t xml:space="preserve"> </w:t>
      </w:r>
      <w:r>
        <w:rPr>
          <w:sz w:val="24"/>
        </w:rPr>
        <w:t>(téléchargeable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AMELI.fr)</w:t>
      </w:r>
    </w:p>
    <w:p w14:paraId="7F724ABD" w14:textId="77777777" w:rsidR="00AA68B0" w:rsidRDefault="00385EEA" w:rsidP="00D900EB">
      <w:pPr>
        <w:pStyle w:val="Paragraphedeliste"/>
        <w:numPr>
          <w:ilvl w:val="0"/>
          <w:numId w:val="3"/>
        </w:numPr>
        <w:tabs>
          <w:tab w:val="left" w:pos="1453"/>
        </w:tabs>
        <w:spacing w:line="305" w:lineRule="exact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nécessaire,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photocopie</w:t>
      </w:r>
      <w:r>
        <w:rPr>
          <w:spacing w:val="54"/>
          <w:sz w:val="24"/>
        </w:rPr>
        <w:t xml:space="preserve"> </w:t>
      </w:r>
      <w:r>
        <w:rPr>
          <w:sz w:val="24"/>
        </w:rPr>
        <w:t>du</w:t>
      </w:r>
      <w:r>
        <w:rPr>
          <w:spacing w:val="53"/>
          <w:sz w:val="24"/>
        </w:rPr>
        <w:t xml:space="preserve"> </w:t>
      </w:r>
      <w:r>
        <w:rPr>
          <w:sz w:val="24"/>
        </w:rPr>
        <w:t>document</w:t>
      </w:r>
      <w:r>
        <w:rPr>
          <w:spacing w:val="54"/>
          <w:sz w:val="24"/>
        </w:rPr>
        <w:t xml:space="preserve"> </w:t>
      </w:r>
      <w:r>
        <w:rPr>
          <w:sz w:val="24"/>
        </w:rPr>
        <w:t>permettant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dispense</w:t>
      </w:r>
      <w:r>
        <w:rPr>
          <w:spacing w:val="53"/>
          <w:sz w:val="24"/>
        </w:rPr>
        <w:t xml:space="preserve"> </w:t>
      </w:r>
      <w:r>
        <w:rPr>
          <w:sz w:val="24"/>
        </w:rPr>
        <w:t>des</w:t>
      </w:r>
      <w:r>
        <w:rPr>
          <w:spacing w:val="55"/>
          <w:sz w:val="24"/>
        </w:rPr>
        <w:t xml:space="preserve"> </w:t>
      </w:r>
      <w:r>
        <w:rPr>
          <w:sz w:val="24"/>
        </w:rPr>
        <w:t>exigences</w:t>
      </w:r>
    </w:p>
    <w:p w14:paraId="5EAA237A" w14:textId="04FF8E3B" w:rsidR="00AA68B0" w:rsidRDefault="007C2E54">
      <w:pPr>
        <w:pStyle w:val="Corpsdetexte"/>
        <w:ind w:left="1452"/>
      </w:pPr>
      <w:r>
        <w:t xml:space="preserve">             </w:t>
      </w:r>
      <w:r w:rsidR="00660936">
        <w:t>Préalables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l’entrée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BEES,</w:t>
      </w:r>
      <w:r>
        <w:rPr>
          <w:spacing w:val="-3"/>
        </w:rPr>
        <w:t xml:space="preserve"> </w:t>
      </w:r>
      <w:r>
        <w:t>BPJEPS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fédéral</w:t>
      </w:r>
    </w:p>
    <w:p w14:paraId="401FF209" w14:textId="77777777" w:rsidR="00AA68B0" w:rsidRDefault="00385EEA" w:rsidP="00D900EB">
      <w:pPr>
        <w:pStyle w:val="Paragraphedeliste"/>
        <w:numPr>
          <w:ilvl w:val="0"/>
          <w:numId w:val="4"/>
        </w:numPr>
        <w:tabs>
          <w:tab w:val="left" w:pos="1453"/>
        </w:tabs>
        <w:jc w:val="both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</w:p>
    <w:p w14:paraId="249520A2" w14:textId="18E372B4" w:rsidR="00AA68B0" w:rsidRDefault="00385EEA" w:rsidP="00D900EB">
      <w:pPr>
        <w:pStyle w:val="Paragraphedeliste"/>
        <w:numPr>
          <w:ilvl w:val="0"/>
          <w:numId w:val="4"/>
        </w:numPr>
        <w:tabs>
          <w:tab w:val="left" w:pos="1453"/>
        </w:tabs>
        <w:spacing w:before="1"/>
        <w:jc w:val="both"/>
        <w:rPr>
          <w:sz w:val="24"/>
        </w:rPr>
      </w:pPr>
      <w:r>
        <w:rPr>
          <w:sz w:val="24"/>
        </w:rPr>
        <w:t>Projet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professionnel</w:t>
      </w:r>
    </w:p>
    <w:p w14:paraId="68B42FBE" w14:textId="77777777" w:rsidR="007C2E54" w:rsidRDefault="007C2E54" w:rsidP="00D900EB">
      <w:pPr>
        <w:pStyle w:val="Paragraphedeliste"/>
        <w:numPr>
          <w:ilvl w:val="0"/>
          <w:numId w:val="4"/>
        </w:numPr>
        <w:tabs>
          <w:tab w:val="left" w:pos="1453"/>
        </w:tabs>
        <w:spacing w:before="1"/>
        <w:jc w:val="both"/>
        <w:rPr>
          <w:sz w:val="24"/>
        </w:rPr>
      </w:pPr>
    </w:p>
    <w:p w14:paraId="6D438D45" w14:textId="2FB940A8" w:rsidR="00D900EB" w:rsidRPr="007C2E54" w:rsidRDefault="007C2E54" w:rsidP="007C2E54">
      <w:pPr>
        <w:tabs>
          <w:tab w:val="left" w:pos="1453"/>
        </w:tabs>
        <w:ind w:right="674"/>
        <w:jc w:val="both"/>
        <w:rPr>
          <w:b/>
          <w:bCs/>
          <w:sz w:val="24"/>
        </w:rPr>
      </w:pPr>
      <w:r>
        <w:rPr>
          <w:sz w:val="24"/>
        </w:rPr>
        <w:t xml:space="preserve">  </w:t>
      </w:r>
      <w:r w:rsidRPr="007C2E54">
        <w:rPr>
          <w:b/>
          <w:bCs/>
          <w:sz w:val="24"/>
        </w:rPr>
        <w:t xml:space="preserve">-  Le règlement des tests : </w:t>
      </w:r>
    </w:p>
    <w:p w14:paraId="283784B9" w14:textId="3A5C9285" w:rsidR="00AA68B0" w:rsidRPr="007C2E54" w:rsidRDefault="00385EEA" w:rsidP="00D900EB">
      <w:pPr>
        <w:pStyle w:val="Paragraphedeliste"/>
        <w:tabs>
          <w:tab w:val="left" w:pos="1453"/>
        </w:tabs>
        <w:ind w:right="674" w:firstLine="0"/>
        <w:jc w:val="both"/>
        <w:rPr>
          <w:bCs/>
          <w:sz w:val="24"/>
        </w:rPr>
      </w:pPr>
      <w:r w:rsidRPr="007C2E54">
        <w:rPr>
          <w:bCs/>
          <w:sz w:val="24"/>
        </w:rPr>
        <w:t>30€ correspondant à des frais de gestion administrati</w:t>
      </w:r>
      <w:r w:rsidR="00D900EB" w:rsidRPr="007C2E54">
        <w:rPr>
          <w:bCs/>
          <w:sz w:val="24"/>
        </w:rPr>
        <w:t>ve</w:t>
      </w:r>
      <w:r w:rsidRPr="007C2E54">
        <w:rPr>
          <w:bCs/>
          <w:sz w:val="24"/>
        </w:rPr>
        <w:t xml:space="preserve"> non</w:t>
      </w:r>
      <w:r w:rsidRPr="007C2E54">
        <w:rPr>
          <w:bCs/>
          <w:spacing w:val="1"/>
          <w:sz w:val="24"/>
        </w:rPr>
        <w:t xml:space="preserve"> </w:t>
      </w:r>
      <w:r w:rsidRPr="007C2E54">
        <w:rPr>
          <w:bCs/>
          <w:sz w:val="24"/>
        </w:rPr>
        <w:t xml:space="preserve">remboursable </w:t>
      </w:r>
    </w:p>
    <w:p w14:paraId="74EB66AD" w14:textId="77777777" w:rsidR="00AA68B0" w:rsidRDefault="00AA68B0">
      <w:pPr>
        <w:pStyle w:val="Corpsdetexte"/>
        <w:spacing w:before="1"/>
        <w:rPr>
          <w:sz w:val="31"/>
        </w:rPr>
      </w:pPr>
    </w:p>
    <w:p w14:paraId="05CEE0E7" w14:textId="73F29BF2" w:rsidR="00AA68B0" w:rsidRPr="007C2E54" w:rsidRDefault="007C2E54" w:rsidP="007C2E54">
      <w:pPr>
        <w:pStyle w:val="Titre1"/>
        <w:ind w:left="0"/>
      </w:pPr>
      <w:r>
        <w:t>-</w:t>
      </w:r>
      <w:r w:rsidRPr="007C2E54">
        <w:t>Dossier</w:t>
      </w:r>
      <w:r w:rsidRPr="007C2E54">
        <w:rPr>
          <w:spacing w:val="-3"/>
        </w:rPr>
        <w:t xml:space="preserve"> </w:t>
      </w:r>
      <w:r w:rsidRPr="007C2E54">
        <w:t>complet</w:t>
      </w:r>
      <w:r w:rsidRPr="007C2E54">
        <w:rPr>
          <w:spacing w:val="-3"/>
        </w:rPr>
        <w:t xml:space="preserve"> </w:t>
      </w:r>
      <w:r w:rsidRPr="007C2E54">
        <w:t>à</w:t>
      </w:r>
      <w:r w:rsidRPr="007C2E54">
        <w:rPr>
          <w:spacing w:val="-2"/>
        </w:rPr>
        <w:t xml:space="preserve"> </w:t>
      </w:r>
      <w:r w:rsidRPr="007C2E54">
        <w:t>retourner</w:t>
      </w:r>
      <w:r>
        <w:t xml:space="preserve">, soit par voie </w:t>
      </w:r>
      <w:r w:rsidR="00660936">
        <w:t>postale (</w:t>
      </w:r>
      <w:r w:rsidRPr="007C2E54">
        <w:rPr>
          <w:color w:val="FF0000"/>
        </w:rPr>
        <w:t>Pas de recommandé)</w:t>
      </w:r>
      <w:r w:rsidRPr="007C2E54">
        <w:t xml:space="preserve">, soit sur place sur RDV </w:t>
      </w:r>
      <w:r w:rsidRPr="007C2E54">
        <w:rPr>
          <w:spacing w:val="-3"/>
        </w:rPr>
        <w:t xml:space="preserve"> </w:t>
      </w:r>
      <w:r w:rsidRPr="007C2E54">
        <w:t>à :</w:t>
      </w:r>
    </w:p>
    <w:p w14:paraId="64961814" w14:textId="74D5DF80" w:rsidR="00AA68B0" w:rsidRPr="007C2E54" w:rsidRDefault="007C2E54">
      <w:pPr>
        <w:pStyle w:val="Corpsdetexte"/>
        <w:rPr>
          <w:bCs/>
        </w:rPr>
      </w:pPr>
      <w:r>
        <w:rPr>
          <w:b/>
        </w:rPr>
        <w:t xml:space="preserve">                     </w:t>
      </w:r>
      <w:r w:rsidRPr="007C2E54">
        <w:rPr>
          <w:bCs/>
        </w:rPr>
        <w:t>APFA</w:t>
      </w:r>
    </w:p>
    <w:p w14:paraId="4BEC294F" w14:textId="4B7A7009" w:rsidR="007C2E54" w:rsidRPr="007C2E54" w:rsidRDefault="007C2E54">
      <w:pPr>
        <w:pStyle w:val="Corpsdetexte"/>
        <w:rPr>
          <w:bCs/>
        </w:rPr>
      </w:pPr>
      <w:r w:rsidRPr="007C2E54">
        <w:rPr>
          <w:bCs/>
        </w:rPr>
        <w:t xml:space="preserve">                     Espace Saints-Anges</w:t>
      </w:r>
    </w:p>
    <w:p w14:paraId="3328E475" w14:textId="4F714BDB" w:rsidR="007C2E54" w:rsidRPr="007C2E54" w:rsidRDefault="007C2E54">
      <w:pPr>
        <w:pStyle w:val="Corpsdetexte"/>
        <w:rPr>
          <w:bCs/>
        </w:rPr>
      </w:pPr>
      <w:r w:rsidRPr="007C2E54">
        <w:rPr>
          <w:bCs/>
        </w:rPr>
        <w:t xml:space="preserve">                     272, Avenue de Mazargues</w:t>
      </w:r>
    </w:p>
    <w:p w14:paraId="273B5112" w14:textId="1B812142" w:rsidR="007C2E54" w:rsidRPr="007C2E54" w:rsidRDefault="007C2E54">
      <w:pPr>
        <w:pStyle w:val="Corpsdetexte"/>
        <w:rPr>
          <w:bCs/>
        </w:rPr>
      </w:pPr>
      <w:r w:rsidRPr="007C2E54">
        <w:rPr>
          <w:bCs/>
        </w:rPr>
        <w:t xml:space="preserve">                     13008 Marseille</w:t>
      </w:r>
    </w:p>
    <w:p w14:paraId="6D26B6B7" w14:textId="77777777" w:rsidR="00AA68B0" w:rsidRDefault="00AA68B0">
      <w:pPr>
        <w:pStyle w:val="Corpsdetexte"/>
        <w:spacing w:before="3"/>
        <w:rPr>
          <w:b/>
          <w:sz w:val="21"/>
        </w:rPr>
      </w:pPr>
    </w:p>
    <w:p w14:paraId="013C8990" w14:textId="6DF49E1D" w:rsidR="00AA68B0" w:rsidRDefault="007C2E54" w:rsidP="007C2E54">
      <w:pPr>
        <w:ind w:right="1211"/>
        <w:rPr>
          <w:b/>
          <w:sz w:val="24"/>
        </w:rPr>
      </w:pPr>
      <w:r>
        <w:rPr>
          <w:b/>
          <w:sz w:val="24"/>
        </w:rPr>
        <w:t xml:space="preserve"> 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convocation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adressée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mail au moins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 tests</w:t>
      </w:r>
    </w:p>
    <w:p w14:paraId="0A760F31" w14:textId="0F635725" w:rsidR="00AA68B0" w:rsidRDefault="00824A15">
      <w:pPr>
        <w:pStyle w:val="Corpsdetexte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C3F0FBC" wp14:editId="7D9D62C0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962775" cy="885825"/>
                <wp:effectExtent l="0" t="0" r="28575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85825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 w="284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2B63" w14:textId="77777777" w:rsidR="00AA68B0" w:rsidRPr="006C71E8" w:rsidRDefault="00385EEA" w:rsidP="006C71E8">
                            <w:pPr>
                              <w:pStyle w:val="Corpsdetexte"/>
                              <w:spacing w:before="18"/>
                              <w:ind w:left="523" w:right="52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Tout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dossier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incomplet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ou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remis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après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la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date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de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clôture ne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sera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pas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pris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en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compte.</w:t>
                            </w:r>
                          </w:p>
                          <w:p w14:paraId="0C80B4A5" w14:textId="19C2504A" w:rsidR="006C71E8" w:rsidRDefault="00385EEA" w:rsidP="006C71E8">
                            <w:pPr>
                              <w:pStyle w:val="Corpsdetexte"/>
                              <w:spacing w:before="146"/>
                              <w:ind w:left="523" w:right="523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Date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de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clôture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des inscriptions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Une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semaine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avant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la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date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de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test</w:t>
                            </w:r>
                            <w:r w:rsidR="002E39E2"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0D9D4B36" w14:textId="5F8F035B" w:rsidR="00AA68B0" w:rsidRPr="006C71E8" w:rsidRDefault="007C2E54" w:rsidP="006C71E8">
                            <w:pPr>
                              <w:pStyle w:val="Corpsdetexte"/>
                              <w:spacing w:before="146"/>
                              <w:ind w:left="523" w:right="52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71E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26 septembre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0FBC" id="Text Box 4" o:spid="_x0000_s1033" type="#_x0000_t202" style="position:absolute;margin-left:0;margin-top:18.75pt;width:548.25pt;height:69.75pt;z-index:-157255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" fillcolor="#f1dbdb" strokeweight=".79025mm">
                <v:textbox inset="0,0,0,0">
                  <w:txbxContent>
                    <w:p w14:paraId="3B502B63" w14:textId="77777777" w:rsidR="00AA68B0" w:rsidRPr="006C71E8" w:rsidRDefault="00385EEA" w:rsidP="006C71E8">
                      <w:pPr>
                        <w:pStyle w:val="Corpsdetexte"/>
                        <w:spacing w:before="18"/>
                        <w:ind w:left="523" w:right="523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Tout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dossier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incomplet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ou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remis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après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la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date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de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clôture ne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sera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pas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pris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en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compte.</w:t>
                      </w:r>
                    </w:p>
                    <w:p w14:paraId="0C80B4A5" w14:textId="19C2504A" w:rsidR="006C71E8" w:rsidRDefault="00385EEA" w:rsidP="006C71E8">
                      <w:pPr>
                        <w:pStyle w:val="Corpsdetexte"/>
                        <w:spacing w:before="146"/>
                        <w:ind w:left="523" w:right="523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Date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de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clôture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des inscriptions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Une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semaine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avant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la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date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de</w:t>
                      </w:r>
                      <w:r w:rsidRPr="006C71E8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test</w:t>
                      </w:r>
                      <w:r w:rsidR="002E39E2"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 :</w:t>
                      </w:r>
                    </w:p>
                    <w:p w14:paraId="0D9D4B36" w14:textId="5F8F035B" w:rsidR="00AA68B0" w:rsidRPr="006C71E8" w:rsidRDefault="007C2E54" w:rsidP="006C71E8">
                      <w:pPr>
                        <w:pStyle w:val="Corpsdetexte"/>
                        <w:spacing w:before="146"/>
                        <w:ind w:left="523" w:right="523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71E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26 septembre 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316EEA" w14:textId="7BF001F5" w:rsidR="00AA68B0" w:rsidRDefault="006C71E8">
      <w:pPr>
        <w:pStyle w:val="Corpsdetexte"/>
        <w:spacing w:before="11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A4B4D3A" wp14:editId="36A91BB0">
                <wp:simplePos x="0" y="0"/>
                <wp:positionH relativeFrom="margin">
                  <wp:align>center</wp:align>
                </wp:positionH>
                <wp:positionV relativeFrom="paragraph">
                  <wp:posOffset>1235710</wp:posOffset>
                </wp:positionV>
                <wp:extent cx="6096000" cy="2115820"/>
                <wp:effectExtent l="0" t="0" r="19050" b="1778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115820"/>
                        </a:xfrm>
                        <a:prstGeom prst="rect">
                          <a:avLst/>
                        </a:prstGeom>
                        <a:noFill/>
                        <a:ln w="284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3A7DD" w14:textId="77777777" w:rsidR="00AA68B0" w:rsidRDefault="00385EEA">
                            <w:pPr>
                              <w:pStyle w:val="Corpsdetexte"/>
                              <w:spacing w:before="18"/>
                              <w:ind w:left="108"/>
                            </w:pPr>
                            <w:r>
                              <w:t>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inscrire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Réservé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l’organisme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formation</w:t>
                            </w:r>
                          </w:p>
                          <w:p w14:paraId="7D4BABE3" w14:textId="77777777" w:rsidR="00AA68B0" w:rsidRDefault="00AA68B0">
                            <w:pPr>
                              <w:pStyle w:val="Corpsdetexte"/>
                            </w:pPr>
                          </w:p>
                          <w:p w14:paraId="5B0E252A" w14:textId="77777777" w:rsidR="00AA68B0" w:rsidRDefault="00385EEA">
                            <w:pPr>
                              <w:tabs>
                                <w:tab w:val="left" w:pos="2094"/>
                              </w:tabs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Etat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dossier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90"/>
                                <w:sz w:val="24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Complet</w:t>
                            </w:r>
                          </w:p>
                          <w:p w14:paraId="48B4A648" w14:textId="63095A75" w:rsidR="00AA68B0" w:rsidRDefault="00385EEA" w:rsidP="007C2E54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spacing w:before="1"/>
                            </w:pPr>
                            <w:r>
                              <w:rPr>
                                <w:w w:val="95"/>
                              </w:rPr>
                              <w:t>Pièces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manquantes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:</w:t>
                            </w:r>
                          </w:p>
                          <w:p w14:paraId="555BF2D2" w14:textId="77777777" w:rsidR="00AA68B0" w:rsidRDefault="00AA68B0">
                            <w:pPr>
                              <w:pStyle w:val="Corpsdetexte"/>
                              <w:rPr>
                                <w:sz w:val="30"/>
                              </w:rPr>
                            </w:pPr>
                          </w:p>
                          <w:p w14:paraId="437F33E3" w14:textId="77777777" w:rsidR="00AA68B0" w:rsidRDefault="00385EEA">
                            <w:pPr>
                              <w:spacing w:before="219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Observations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B4D3A" id="Text Box 3" o:spid="_x0000_s1034" type="#_x0000_t202" style="position:absolute;margin-left:0;margin-top:97.3pt;width:480pt;height:166.6pt;z-index:-157250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u5hwIAACE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" filled="f" strokeweight=".79025mm">
                <v:textbox inset="0,0,0,0">
                  <w:txbxContent>
                    <w:p w14:paraId="4E03A7DD" w14:textId="77777777" w:rsidR="00AA68B0" w:rsidRDefault="00385EEA">
                      <w:pPr>
                        <w:pStyle w:val="Corpsdetexte"/>
                        <w:spacing w:before="18"/>
                        <w:ind w:left="108"/>
                      </w:pPr>
                      <w:r>
                        <w:t>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inscrire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Réservé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l’organisme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formation</w:t>
                      </w:r>
                    </w:p>
                    <w:p w14:paraId="7D4BABE3" w14:textId="77777777" w:rsidR="00AA68B0" w:rsidRDefault="00AA68B0">
                      <w:pPr>
                        <w:pStyle w:val="Corpsdetexte"/>
                      </w:pPr>
                    </w:p>
                    <w:p w14:paraId="5B0E252A" w14:textId="77777777" w:rsidR="00AA68B0" w:rsidRDefault="00385EEA">
                      <w:pPr>
                        <w:tabs>
                          <w:tab w:val="left" w:pos="2094"/>
                        </w:tabs>
                        <w:ind w:left="108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Etat</w:t>
                      </w:r>
                      <w:r>
                        <w:rPr>
                          <w:i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du</w:t>
                      </w:r>
                      <w:r>
                        <w:rPr>
                          <w:i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dossier</w:t>
                      </w:r>
                      <w:r>
                        <w:rPr>
                          <w:i/>
                          <w:spacing w:val="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rFonts w:ascii="Symbol" w:hAnsi="Symbol"/>
                          <w:w w:val="90"/>
                          <w:sz w:val="24"/>
                        </w:rPr>
                        <w:t></w:t>
                      </w:r>
                      <w:r>
                        <w:rPr>
                          <w:rFonts w:ascii="Times New Roman" w:hAnsi="Times New Roman"/>
                          <w:spacing w:val="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Complet</w:t>
                      </w:r>
                    </w:p>
                    <w:p w14:paraId="48B4A648" w14:textId="63095A75" w:rsidR="00AA68B0" w:rsidRDefault="00385EEA" w:rsidP="007C2E54">
                      <w:pPr>
                        <w:pStyle w:val="Corpsdetexte"/>
                        <w:numPr>
                          <w:ilvl w:val="0"/>
                          <w:numId w:val="6"/>
                        </w:numPr>
                        <w:spacing w:before="1"/>
                      </w:pPr>
                      <w:r>
                        <w:rPr>
                          <w:w w:val="95"/>
                        </w:rPr>
                        <w:t>Pièces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manquantes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:</w:t>
                      </w:r>
                    </w:p>
                    <w:p w14:paraId="555BF2D2" w14:textId="77777777" w:rsidR="00AA68B0" w:rsidRDefault="00AA68B0">
                      <w:pPr>
                        <w:pStyle w:val="Corpsdetexte"/>
                        <w:rPr>
                          <w:sz w:val="30"/>
                        </w:rPr>
                      </w:pPr>
                    </w:p>
                    <w:p w14:paraId="437F33E3" w14:textId="77777777" w:rsidR="00AA68B0" w:rsidRDefault="00385EEA">
                      <w:pPr>
                        <w:spacing w:before="219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Observations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79017A" w14:textId="00B7C5BD" w:rsidR="00AA68B0" w:rsidRDefault="00AA68B0">
      <w:pPr>
        <w:pStyle w:val="Corpsdetexte"/>
        <w:rPr>
          <w:b/>
          <w:sz w:val="20"/>
        </w:rPr>
      </w:pPr>
    </w:p>
    <w:p w14:paraId="0B71BF85" w14:textId="10980FF9" w:rsidR="00AA68B0" w:rsidRDefault="00AA68B0">
      <w:pPr>
        <w:rPr>
          <w:sz w:val="11"/>
        </w:rPr>
        <w:sectPr w:rsidR="00AA68B0">
          <w:pgSz w:w="11910" w:h="16840"/>
          <w:pgMar w:top="320" w:right="740" w:bottom="280" w:left="680" w:header="720" w:footer="720" w:gutter="0"/>
          <w:cols w:space="720"/>
        </w:sectPr>
      </w:pPr>
    </w:p>
    <w:p w14:paraId="25CD16DA" w14:textId="5D5E845A" w:rsidR="00AA68B0" w:rsidRDefault="009E50C5">
      <w:pPr>
        <w:pStyle w:val="Corpsdetexte"/>
        <w:ind w:left="584"/>
        <w:rPr>
          <w:sz w:val="20"/>
        </w:rPr>
      </w:pPr>
      <w:r>
        <w:rPr>
          <w:noProof/>
          <w:position w:val="-1"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65DE912B" wp14:editId="23F2C337">
                <wp:extent cx="5927090" cy="548005"/>
                <wp:effectExtent l="0" t="0" r="16510" b="234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548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4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9FCF" w14:textId="3D10E413" w:rsidR="00AA68B0" w:rsidRDefault="00385EEA" w:rsidP="00FB2B26">
                            <w:pPr>
                              <w:spacing w:before="19" w:line="360" w:lineRule="auto"/>
                              <w:ind w:left="2468" w:right="665" w:hanging="1786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Certificat médical de non contre-indication à la pratique et à l’enseignement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CQP IF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FB2B26">
                              <w:rPr>
                                <w:rFonts w:ascii="Arial" w:hAnsi="Arial"/>
                                <w:b/>
                              </w:rPr>
                              <w:t>Cours Collectifs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5DE912B" id="Text Box 2" o:spid="_x0000_s1035" type="#_x0000_t202" style="width:466.7pt;height: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" fillcolor="#95b3d7 [1940]" strokeweight=".79025mm">
                <v:textbox inset="0,0,0,0">
                  <w:txbxContent>
                    <w:p w14:paraId="637C9FCF" w14:textId="3D10E413" w:rsidR="00AA68B0" w:rsidRDefault="00000000" w:rsidP="00FB2B26">
                      <w:pPr>
                        <w:spacing w:before="19" w:line="360" w:lineRule="auto"/>
                        <w:ind w:left="2468" w:right="665" w:hanging="1786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Certificat médical de non contre-indication à la pratique et à l’enseignement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CQP IF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 w:rsidR="00FB2B26">
                        <w:rPr>
                          <w:rFonts w:ascii="Arial" w:hAnsi="Arial"/>
                          <w:b/>
                        </w:rPr>
                        <w:t>Cours Collectifs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F27240" w14:textId="77777777" w:rsidR="00AA68B0" w:rsidRDefault="00AA68B0">
      <w:pPr>
        <w:pStyle w:val="Corpsdetexte"/>
        <w:spacing w:before="3"/>
        <w:rPr>
          <w:b/>
          <w:sz w:val="20"/>
        </w:rPr>
      </w:pPr>
    </w:p>
    <w:p w14:paraId="3B15DEE9" w14:textId="77777777" w:rsidR="00AA68B0" w:rsidRDefault="00385EEA">
      <w:pPr>
        <w:spacing w:before="93"/>
        <w:ind w:left="738"/>
        <w:rPr>
          <w:rFonts w:ascii="Arial MT" w:hAnsi="Arial MT"/>
        </w:rPr>
      </w:pPr>
      <w:r>
        <w:rPr>
          <w:rFonts w:ascii="Arial MT" w:hAnsi="Arial MT"/>
        </w:rPr>
        <w:t>Je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soussigné(e),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Docteur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…………………………………………………………………………</w:t>
      </w:r>
    </w:p>
    <w:p w14:paraId="51156C6E" w14:textId="77777777" w:rsidR="00AA68B0" w:rsidRDefault="00AA68B0">
      <w:pPr>
        <w:pStyle w:val="Corpsdetexte"/>
        <w:rPr>
          <w:rFonts w:ascii="Arial MT"/>
        </w:rPr>
      </w:pPr>
    </w:p>
    <w:p w14:paraId="3DEDA55B" w14:textId="77777777" w:rsidR="00AA68B0" w:rsidRDefault="00AA68B0">
      <w:pPr>
        <w:pStyle w:val="Corpsdetexte"/>
        <w:spacing w:before="10"/>
        <w:rPr>
          <w:rFonts w:ascii="Arial MT"/>
          <w:sz w:val="19"/>
        </w:rPr>
      </w:pPr>
    </w:p>
    <w:p w14:paraId="60ED7564" w14:textId="77777777" w:rsidR="00AA68B0" w:rsidRDefault="00385EEA">
      <w:pPr>
        <w:spacing w:before="1"/>
        <w:ind w:left="738"/>
        <w:rPr>
          <w:rFonts w:ascii="Arial MT" w:hAnsi="Arial MT"/>
        </w:rPr>
      </w:pPr>
      <w:r>
        <w:rPr>
          <w:rFonts w:ascii="Arial MT" w:hAnsi="Arial MT"/>
        </w:rPr>
        <w:t>Demeurant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………………………………………………………………………………………...</w:t>
      </w:r>
    </w:p>
    <w:p w14:paraId="10BD554C" w14:textId="77777777" w:rsidR="00AA68B0" w:rsidRDefault="00AA68B0">
      <w:pPr>
        <w:pStyle w:val="Corpsdetexte"/>
        <w:rPr>
          <w:rFonts w:ascii="Arial MT"/>
        </w:rPr>
      </w:pPr>
    </w:p>
    <w:p w14:paraId="4A7E0187" w14:textId="77777777" w:rsidR="00AA68B0" w:rsidRDefault="00AA68B0">
      <w:pPr>
        <w:pStyle w:val="Corpsdetexte"/>
        <w:rPr>
          <w:rFonts w:ascii="Arial MT"/>
          <w:sz w:val="20"/>
        </w:rPr>
      </w:pPr>
    </w:p>
    <w:p w14:paraId="5F0D655E" w14:textId="77777777" w:rsidR="00AA68B0" w:rsidRDefault="00385EEA">
      <w:pPr>
        <w:spacing w:before="1"/>
        <w:ind w:left="1268" w:right="12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avoir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examiné</w:t>
      </w:r>
    </w:p>
    <w:p w14:paraId="1FF6B260" w14:textId="77777777" w:rsidR="00AA68B0" w:rsidRDefault="00AA68B0">
      <w:pPr>
        <w:pStyle w:val="Corpsdetexte"/>
        <w:rPr>
          <w:rFonts w:ascii="Arial"/>
          <w:b/>
        </w:rPr>
      </w:pPr>
    </w:p>
    <w:p w14:paraId="5625BD94" w14:textId="77777777" w:rsidR="00AA68B0" w:rsidRDefault="00AA68B0">
      <w:pPr>
        <w:pStyle w:val="Corpsdetexte"/>
        <w:spacing w:before="10"/>
        <w:rPr>
          <w:rFonts w:ascii="Arial"/>
          <w:b/>
          <w:sz w:val="19"/>
        </w:rPr>
      </w:pPr>
    </w:p>
    <w:p w14:paraId="00E6B328" w14:textId="6D2565F5" w:rsidR="00AA68B0" w:rsidRDefault="00385EEA">
      <w:pPr>
        <w:spacing w:before="1"/>
        <w:ind w:left="738"/>
        <w:rPr>
          <w:rFonts w:ascii="Arial MT" w:hAnsi="Arial MT"/>
        </w:rPr>
      </w:pPr>
      <w:r>
        <w:rPr>
          <w:rFonts w:ascii="Arial MT" w:hAnsi="Arial MT"/>
        </w:rPr>
        <w:t>Mr,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Mme,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Mlle</w:t>
      </w:r>
      <w:r w:rsidR="00FB2B26">
        <w:rPr>
          <w:rFonts w:ascii="Arial MT" w:hAnsi="Arial MT"/>
          <w:spacing w:val="-5"/>
        </w:rPr>
        <w:t xml:space="preserve"> </w:t>
      </w:r>
      <w:r w:rsidR="00FB2B26">
        <w:rPr>
          <w:rFonts w:ascii="Arial MT" w:hAnsi="Arial MT"/>
        </w:rPr>
        <w:t>…</w:t>
      </w:r>
      <w:r>
        <w:rPr>
          <w:rFonts w:ascii="Arial MT" w:hAnsi="Arial MT"/>
        </w:rPr>
        <w:t>……………………………………………………………………………………</w:t>
      </w:r>
    </w:p>
    <w:p w14:paraId="2D73B796" w14:textId="77777777" w:rsidR="00AA68B0" w:rsidRDefault="00385EEA">
      <w:pPr>
        <w:spacing w:before="127"/>
        <w:ind w:left="738"/>
        <w:rPr>
          <w:rFonts w:ascii="Arial MT" w:hAnsi="Arial MT"/>
        </w:rPr>
      </w:pPr>
      <w:r>
        <w:rPr>
          <w:rFonts w:ascii="Arial MT" w:hAnsi="Arial MT"/>
        </w:rPr>
        <w:t>Né(e)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………………………………………………………………………………………………</w:t>
      </w:r>
    </w:p>
    <w:p w14:paraId="4B56B5DB" w14:textId="77777777" w:rsidR="00AA68B0" w:rsidRDefault="00385EEA">
      <w:pPr>
        <w:spacing w:before="126"/>
        <w:ind w:left="738"/>
        <w:rPr>
          <w:rFonts w:ascii="Arial MT" w:hAnsi="Arial MT"/>
        </w:rPr>
      </w:pPr>
      <w:r>
        <w:rPr>
          <w:rFonts w:ascii="Arial MT" w:hAnsi="Arial MT"/>
          <w:spacing w:val="-1"/>
        </w:rPr>
        <w:t>Taille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………………………………………………………………………………………………….</w:t>
      </w:r>
    </w:p>
    <w:p w14:paraId="588B7906" w14:textId="77777777" w:rsidR="00AA68B0" w:rsidRDefault="00385EEA">
      <w:pPr>
        <w:spacing w:before="126"/>
        <w:ind w:left="738"/>
        <w:rPr>
          <w:rFonts w:ascii="Arial MT" w:hAnsi="Arial MT"/>
        </w:rPr>
      </w:pPr>
      <w:r>
        <w:rPr>
          <w:rFonts w:ascii="Arial MT" w:hAnsi="Arial MT"/>
          <w:spacing w:val="-1"/>
        </w:rPr>
        <w:t>Poids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…………………………………………………………………………………………………</w:t>
      </w:r>
    </w:p>
    <w:p w14:paraId="79AEB0E5" w14:textId="061ECC4C" w:rsidR="00AA68B0" w:rsidRDefault="00385EEA">
      <w:pPr>
        <w:spacing w:before="127"/>
        <w:ind w:left="738"/>
        <w:rPr>
          <w:rFonts w:ascii="Arial MT" w:hAnsi="Arial MT"/>
        </w:rPr>
      </w:pPr>
      <w:r>
        <w:rPr>
          <w:rFonts w:ascii="Arial MT" w:hAnsi="Arial MT"/>
          <w:spacing w:val="-1"/>
        </w:rPr>
        <w:t>Demeurant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</w:t>
      </w:r>
      <w:r w:rsidR="00FB2B26">
        <w:rPr>
          <w:rFonts w:ascii="Arial MT" w:hAnsi="Arial MT"/>
        </w:rPr>
        <w:t>……</w:t>
      </w:r>
      <w:r>
        <w:rPr>
          <w:rFonts w:ascii="Arial MT" w:hAnsi="Arial MT"/>
        </w:rPr>
        <w:t>.</w:t>
      </w:r>
    </w:p>
    <w:p w14:paraId="3DC5399A" w14:textId="77777777" w:rsidR="00AA68B0" w:rsidRDefault="00AA68B0">
      <w:pPr>
        <w:pStyle w:val="Corpsdetexte"/>
        <w:rPr>
          <w:rFonts w:ascii="Arial MT"/>
        </w:rPr>
      </w:pPr>
    </w:p>
    <w:p w14:paraId="523F9EE3" w14:textId="77777777" w:rsidR="00AA68B0" w:rsidRDefault="00AA68B0">
      <w:pPr>
        <w:pStyle w:val="Corpsdetexte"/>
        <w:rPr>
          <w:rFonts w:ascii="Arial MT"/>
          <w:sz w:val="20"/>
        </w:rPr>
      </w:pPr>
    </w:p>
    <w:p w14:paraId="6DBF516A" w14:textId="0F40DB17" w:rsidR="00AA68B0" w:rsidRDefault="00385EEA">
      <w:pPr>
        <w:spacing w:line="360" w:lineRule="auto"/>
        <w:ind w:left="738" w:right="1286"/>
        <w:jc w:val="both"/>
        <w:rPr>
          <w:rFonts w:ascii="Arial MT" w:hAnsi="Arial MT"/>
        </w:rPr>
      </w:pPr>
      <w:r>
        <w:rPr>
          <w:rFonts w:ascii="Arial" w:hAnsi="Arial"/>
          <w:b/>
        </w:rPr>
        <w:t xml:space="preserve">Et n’avoir pas constaté, à ce jour, de </w:t>
      </w:r>
      <w:r w:rsidR="005D26EB">
        <w:rPr>
          <w:rFonts w:ascii="Arial" w:hAnsi="Arial"/>
          <w:b/>
        </w:rPr>
        <w:t>contre-indication</w:t>
      </w:r>
      <w:r>
        <w:rPr>
          <w:rFonts w:ascii="Arial" w:hAnsi="Arial"/>
          <w:b/>
        </w:rPr>
        <w:t xml:space="preserve"> médicale à la pratique et à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l’enseignement du CQP IF </w:t>
      </w:r>
      <w:r w:rsidR="00FB2B26">
        <w:rPr>
          <w:rFonts w:ascii="Arial" w:hAnsi="Arial"/>
          <w:b/>
        </w:rPr>
        <w:t>Cours Collectifs</w:t>
      </w:r>
    </w:p>
    <w:p w14:paraId="5FA33F60" w14:textId="77777777" w:rsidR="00AA68B0" w:rsidRDefault="00AA68B0">
      <w:pPr>
        <w:pStyle w:val="Corpsdetexte"/>
        <w:rPr>
          <w:rFonts w:ascii="Arial MT"/>
          <w:sz w:val="33"/>
        </w:rPr>
      </w:pPr>
    </w:p>
    <w:p w14:paraId="14C3270F" w14:textId="77777777" w:rsidR="00AA68B0" w:rsidRDefault="00385EEA">
      <w:pPr>
        <w:ind w:left="738"/>
        <w:rPr>
          <w:rFonts w:ascii="Arial MT" w:hAnsi="Arial MT"/>
        </w:rPr>
      </w:pPr>
      <w:r>
        <w:rPr>
          <w:rFonts w:ascii="Arial MT" w:hAnsi="Arial MT"/>
        </w:rPr>
        <w:t>Observations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éventuelles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:</w:t>
      </w:r>
    </w:p>
    <w:p w14:paraId="1DBE347B" w14:textId="77777777" w:rsidR="00AA68B0" w:rsidRDefault="00385EEA">
      <w:pPr>
        <w:spacing w:before="127"/>
        <w:ind w:left="738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</w:t>
      </w:r>
    </w:p>
    <w:p w14:paraId="24F017D8" w14:textId="77777777" w:rsidR="00AA68B0" w:rsidRDefault="00385EEA">
      <w:pPr>
        <w:spacing w:before="126"/>
        <w:ind w:left="738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</w:t>
      </w:r>
    </w:p>
    <w:p w14:paraId="29CF860C" w14:textId="77777777" w:rsidR="00AA68B0" w:rsidRDefault="00385EEA">
      <w:pPr>
        <w:spacing w:before="126"/>
        <w:ind w:left="738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</w:t>
      </w:r>
    </w:p>
    <w:p w14:paraId="19564644" w14:textId="77777777" w:rsidR="00AA68B0" w:rsidRDefault="00AA68B0">
      <w:pPr>
        <w:pStyle w:val="Corpsdetexte"/>
        <w:rPr>
          <w:rFonts w:ascii="Arial MT"/>
        </w:rPr>
      </w:pPr>
    </w:p>
    <w:p w14:paraId="1DD25242" w14:textId="77777777" w:rsidR="00AA68B0" w:rsidRDefault="00AA68B0">
      <w:pPr>
        <w:pStyle w:val="Corpsdetexte"/>
        <w:rPr>
          <w:rFonts w:ascii="Arial MT"/>
        </w:rPr>
      </w:pPr>
    </w:p>
    <w:p w14:paraId="28AA6041" w14:textId="77777777" w:rsidR="00AA68B0" w:rsidRDefault="00AA68B0">
      <w:pPr>
        <w:pStyle w:val="Corpsdetexte"/>
        <w:spacing w:before="1"/>
        <w:rPr>
          <w:rFonts w:ascii="Arial MT"/>
          <w:sz w:val="29"/>
        </w:rPr>
      </w:pPr>
    </w:p>
    <w:p w14:paraId="2B3B72E2" w14:textId="77777777" w:rsidR="00AA68B0" w:rsidRDefault="00385EEA">
      <w:pPr>
        <w:ind w:left="738"/>
        <w:rPr>
          <w:rFonts w:ascii="Arial MT" w:hAnsi="Arial MT"/>
        </w:rPr>
      </w:pPr>
      <w:r>
        <w:rPr>
          <w:rFonts w:ascii="Arial MT" w:hAnsi="Arial MT"/>
        </w:rPr>
        <w:t>Fait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……………………………………………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………………………………………………..</w:t>
      </w:r>
    </w:p>
    <w:p w14:paraId="22B316B4" w14:textId="77777777" w:rsidR="00AA68B0" w:rsidRDefault="00AA68B0">
      <w:pPr>
        <w:pStyle w:val="Corpsdetexte"/>
        <w:rPr>
          <w:rFonts w:ascii="Arial MT"/>
        </w:rPr>
      </w:pPr>
    </w:p>
    <w:p w14:paraId="4B7ABF9F" w14:textId="77777777" w:rsidR="00AA68B0" w:rsidRDefault="00AA68B0">
      <w:pPr>
        <w:pStyle w:val="Corpsdetexte"/>
        <w:spacing w:before="11"/>
        <w:rPr>
          <w:rFonts w:ascii="Arial MT"/>
          <w:sz w:val="19"/>
        </w:rPr>
      </w:pPr>
    </w:p>
    <w:p w14:paraId="3F16147F" w14:textId="77777777" w:rsidR="00AA68B0" w:rsidRDefault="00385EEA">
      <w:pPr>
        <w:ind w:left="6714"/>
        <w:rPr>
          <w:rFonts w:ascii="Arial MT" w:hAnsi="Arial MT"/>
        </w:rPr>
      </w:pPr>
      <w:r>
        <w:rPr>
          <w:rFonts w:ascii="Arial MT" w:hAnsi="Arial MT"/>
        </w:rPr>
        <w:t>Signature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cachet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médecin</w:t>
      </w:r>
    </w:p>
    <w:p w14:paraId="4D1D2EE4" w14:textId="77777777" w:rsidR="00AA68B0" w:rsidRDefault="00AA68B0">
      <w:pPr>
        <w:pStyle w:val="Corpsdetexte"/>
        <w:rPr>
          <w:rFonts w:ascii="Arial MT"/>
        </w:rPr>
      </w:pPr>
    </w:p>
    <w:p w14:paraId="739CCA19" w14:textId="77777777" w:rsidR="00AA68B0" w:rsidRDefault="00AA68B0">
      <w:pPr>
        <w:pStyle w:val="Corpsdetexte"/>
        <w:spacing w:before="1"/>
        <w:rPr>
          <w:rFonts w:ascii="Arial MT"/>
          <w:sz w:val="31"/>
        </w:rPr>
      </w:pPr>
    </w:p>
    <w:p w14:paraId="759A6F0E" w14:textId="77777777" w:rsidR="008A4997" w:rsidRDefault="008A4997">
      <w:pPr>
        <w:ind w:left="738"/>
        <w:jc w:val="both"/>
        <w:rPr>
          <w:rFonts w:ascii="Arial" w:hAnsi="Arial"/>
          <w:b/>
          <w:bCs/>
          <w:i/>
          <w:sz w:val="20"/>
          <w:u w:val="single"/>
        </w:rPr>
      </w:pPr>
    </w:p>
    <w:p w14:paraId="58CBC136" w14:textId="77777777" w:rsidR="008A4997" w:rsidRDefault="008A4997">
      <w:pPr>
        <w:ind w:left="738"/>
        <w:jc w:val="both"/>
        <w:rPr>
          <w:rFonts w:ascii="Arial" w:hAnsi="Arial"/>
          <w:b/>
          <w:bCs/>
          <w:i/>
          <w:sz w:val="20"/>
          <w:u w:val="single"/>
        </w:rPr>
      </w:pPr>
    </w:p>
    <w:p w14:paraId="348F724D" w14:textId="77777777" w:rsidR="008A4997" w:rsidRDefault="008A4997">
      <w:pPr>
        <w:ind w:left="738"/>
        <w:jc w:val="both"/>
        <w:rPr>
          <w:rFonts w:ascii="Arial" w:hAnsi="Arial"/>
          <w:b/>
          <w:bCs/>
          <w:i/>
          <w:sz w:val="20"/>
          <w:u w:val="single"/>
        </w:rPr>
      </w:pPr>
    </w:p>
    <w:p w14:paraId="4C844AB9" w14:textId="77777777" w:rsidR="008A4997" w:rsidRDefault="008A4997">
      <w:pPr>
        <w:ind w:left="738"/>
        <w:jc w:val="both"/>
        <w:rPr>
          <w:rFonts w:ascii="Arial" w:hAnsi="Arial"/>
          <w:b/>
          <w:bCs/>
          <w:i/>
          <w:sz w:val="20"/>
          <w:u w:val="single"/>
        </w:rPr>
      </w:pPr>
    </w:p>
    <w:p w14:paraId="75968294" w14:textId="77777777" w:rsidR="008A4997" w:rsidRDefault="008A4997">
      <w:pPr>
        <w:ind w:left="738"/>
        <w:jc w:val="both"/>
        <w:rPr>
          <w:rFonts w:ascii="Arial" w:hAnsi="Arial"/>
          <w:b/>
          <w:bCs/>
          <w:i/>
          <w:sz w:val="20"/>
          <w:u w:val="single"/>
        </w:rPr>
      </w:pPr>
    </w:p>
    <w:p w14:paraId="61022926" w14:textId="0A338589" w:rsidR="00AA68B0" w:rsidRPr="006C0130" w:rsidRDefault="00385EEA">
      <w:pPr>
        <w:ind w:left="738"/>
        <w:jc w:val="both"/>
        <w:rPr>
          <w:rFonts w:ascii="Arial" w:hAnsi="Arial"/>
          <w:b/>
          <w:bCs/>
          <w:i/>
          <w:sz w:val="20"/>
        </w:rPr>
      </w:pPr>
      <w:r w:rsidRPr="006C0130">
        <w:rPr>
          <w:rFonts w:ascii="Arial" w:hAnsi="Arial"/>
          <w:b/>
          <w:bCs/>
          <w:i/>
          <w:sz w:val="20"/>
          <w:u w:val="single"/>
        </w:rPr>
        <w:t>Epreuves</w:t>
      </w:r>
      <w:r w:rsidRPr="006C0130">
        <w:rPr>
          <w:rFonts w:ascii="Arial" w:hAnsi="Arial"/>
          <w:b/>
          <w:bCs/>
          <w:i/>
          <w:spacing w:val="-1"/>
          <w:sz w:val="20"/>
          <w:u w:val="single"/>
        </w:rPr>
        <w:t xml:space="preserve"> </w:t>
      </w:r>
      <w:r w:rsidRPr="006C0130">
        <w:rPr>
          <w:rFonts w:ascii="Arial" w:hAnsi="Arial"/>
          <w:b/>
          <w:bCs/>
          <w:i/>
          <w:sz w:val="20"/>
          <w:u w:val="single"/>
        </w:rPr>
        <w:t>pour</w:t>
      </w:r>
      <w:r w:rsidRPr="006C0130">
        <w:rPr>
          <w:rFonts w:ascii="Arial" w:hAnsi="Arial"/>
          <w:b/>
          <w:bCs/>
          <w:i/>
          <w:spacing w:val="-1"/>
          <w:sz w:val="20"/>
          <w:u w:val="single"/>
        </w:rPr>
        <w:t xml:space="preserve"> </w:t>
      </w:r>
      <w:r w:rsidRPr="006C0130">
        <w:rPr>
          <w:rFonts w:ascii="Arial" w:hAnsi="Arial"/>
          <w:b/>
          <w:bCs/>
          <w:i/>
          <w:sz w:val="20"/>
          <w:u w:val="single"/>
        </w:rPr>
        <w:t>lesquelles le</w:t>
      </w:r>
      <w:r w:rsidRPr="006C0130">
        <w:rPr>
          <w:rFonts w:ascii="Arial" w:hAnsi="Arial"/>
          <w:b/>
          <w:bCs/>
          <w:i/>
          <w:spacing w:val="-1"/>
          <w:sz w:val="20"/>
          <w:u w:val="single"/>
        </w:rPr>
        <w:t xml:space="preserve"> </w:t>
      </w:r>
      <w:r w:rsidRPr="006C0130">
        <w:rPr>
          <w:rFonts w:ascii="Arial" w:hAnsi="Arial"/>
          <w:b/>
          <w:bCs/>
          <w:i/>
          <w:sz w:val="20"/>
          <w:u w:val="single"/>
        </w:rPr>
        <w:t>certificat</w:t>
      </w:r>
      <w:r w:rsidRPr="006C0130">
        <w:rPr>
          <w:rFonts w:ascii="Arial" w:hAnsi="Arial"/>
          <w:b/>
          <w:bCs/>
          <w:i/>
          <w:spacing w:val="-1"/>
          <w:sz w:val="20"/>
          <w:u w:val="single"/>
        </w:rPr>
        <w:t xml:space="preserve"> </w:t>
      </w:r>
      <w:r w:rsidRPr="006C0130">
        <w:rPr>
          <w:rFonts w:ascii="Arial" w:hAnsi="Arial"/>
          <w:b/>
          <w:bCs/>
          <w:i/>
          <w:sz w:val="20"/>
          <w:u w:val="single"/>
        </w:rPr>
        <w:t>médical</w:t>
      </w:r>
      <w:r w:rsidRPr="006C0130">
        <w:rPr>
          <w:rFonts w:ascii="Arial" w:hAnsi="Arial"/>
          <w:b/>
          <w:bCs/>
          <w:i/>
          <w:spacing w:val="-2"/>
          <w:sz w:val="20"/>
          <w:u w:val="single"/>
        </w:rPr>
        <w:t xml:space="preserve"> </w:t>
      </w:r>
      <w:r w:rsidRPr="006C0130">
        <w:rPr>
          <w:rFonts w:ascii="Arial" w:hAnsi="Arial"/>
          <w:b/>
          <w:bCs/>
          <w:i/>
          <w:sz w:val="20"/>
          <w:u w:val="single"/>
        </w:rPr>
        <w:t>est requis</w:t>
      </w:r>
      <w:r w:rsidRPr="006C0130">
        <w:rPr>
          <w:rFonts w:ascii="Arial" w:hAnsi="Arial"/>
          <w:b/>
          <w:bCs/>
          <w:i/>
          <w:spacing w:val="-1"/>
          <w:sz w:val="20"/>
          <w:u w:val="single"/>
        </w:rPr>
        <w:t xml:space="preserve"> </w:t>
      </w:r>
      <w:r w:rsidRPr="006C0130">
        <w:rPr>
          <w:rFonts w:ascii="Arial" w:hAnsi="Arial"/>
          <w:b/>
          <w:bCs/>
          <w:i/>
          <w:sz w:val="20"/>
          <w:u w:val="single"/>
        </w:rPr>
        <w:t>:</w:t>
      </w:r>
    </w:p>
    <w:p w14:paraId="2AF1919D" w14:textId="77777777" w:rsidR="00AA68B0" w:rsidRDefault="00AA68B0">
      <w:pPr>
        <w:pStyle w:val="Corpsdetexte"/>
        <w:spacing w:before="9"/>
        <w:rPr>
          <w:rFonts w:ascii="Arial"/>
          <w:i/>
          <w:sz w:val="11"/>
        </w:rPr>
      </w:pPr>
    </w:p>
    <w:p w14:paraId="23F28C1C" w14:textId="2DE66E87" w:rsidR="00AA68B0" w:rsidRPr="006C0130" w:rsidRDefault="006C0130" w:rsidP="006C0130">
      <w:pPr>
        <w:pStyle w:val="Corpsdetexte"/>
        <w:rPr>
          <w:rFonts w:ascii="Arial MT"/>
          <w:sz w:val="20"/>
        </w:rPr>
      </w:pPr>
      <w:r w:rsidRPr="006C0130">
        <w:rPr>
          <w:rFonts w:ascii="Arial MT"/>
          <w:sz w:val="20"/>
        </w:rPr>
        <w:t xml:space="preserve">Un suivi de cours collectifs : une </w:t>
      </w:r>
      <w:r w:rsidRPr="006C0130">
        <w:rPr>
          <w:rFonts w:ascii="Arial MT"/>
          <w:sz w:val="20"/>
        </w:rPr>
        <w:t>é</w:t>
      </w:r>
      <w:r w:rsidRPr="006C0130">
        <w:rPr>
          <w:rFonts w:ascii="Arial MT"/>
          <w:sz w:val="20"/>
        </w:rPr>
        <w:t>preuve de 45</w:t>
      </w:r>
      <w:r w:rsidRPr="006C0130">
        <w:rPr>
          <w:rFonts w:ascii="Arial MT"/>
          <w:sz w:val="20"/>
        </w:rPr>
        <w:t>’</w:t>
      </w:r>
      <w:r w:rsidRPr="006C0130">
        <w:rPr>
          <w:rFonts w:ascii="Arial MT"/>
          <w:sz w:val="20"/>
        </w:rPr>
        <w:t xml:space="preserve"> comprenant 3 parties (15' partie cardio coordination et endurance (STEP ou sans STEP), 15</w:t>
      </w:r>
      <w:r w:rsidRPr="006C0130">
        <w:rPr>
          <w:rFonts w:ascii="Arial MT"/>
          <w:sz w:val="20"/>
        </w:rPr>
        <w:t>’</w:t>
      </w:r>
      <w:r w:rsidRPr="006C0130">
        <w:rPr>
          <w:rFonts w:ascii="Arial MT"/>
          <w:sz w:val="20"/>
        </w:rPr>
        <w:t xml:space="preserve"> renforcement musculaire avec barre et poids, 15</w:t>
      </w:r>
      <w:r w:rsidRPr="006C0130">
        <w:rPr>
          <w:rFonts w:ascii="Arial MT"/>
          <w:sz w:val="20"/>
        </w:rPr>
        <w:t>’</w:t>
      </w:r>
      <w:r w:rsidRPr="006C0130">
        <w:rPr>
          <w:rFonts w:ascii="Arial MT"/>
          <w:sz w:val="20"/>
        </w:rPr>
        <w:t xml:space="preserve"> partie flexibilit</w:t>
      </w:r>
      <w:r w:rsidRPr="006C0130">
        <w:rPr>
          <w:rFonts w:ascii="Arial MT"/>
          <w:sz w:val="20"/>
        </w:rPr>
        <w:t>é</w:t>
      </w:r>
      <w:r w:rsidRPr="006C0130">
        <w:rPr>
          <w:rFonts w:ascii="Arial MT"/>
          <w:sz w:val="20"/>
        </w:rPr>
        <w:t xml:space="preserve"> et mobilit</w:t>
      </w:r>
      <w:r w:rsidRPr="006C0130">
        <w:rPr>
          <w:rFonts w:ascii="Arial MT"/>
          <w:sz w:val="20"/>
        </w:rPr>
        <w:t>é</w:t>
      </w:r>
      <w:r w:rsidRPr="006C0130">
        <w:rPr>
          <w:rFonts w:ascii="Arial MT"/>
          <w:sz w:val="20"/>
        </w:rPr>
        <w:t xml:space="preserve"> (stretching). L</w:t>
      </w:r>
      <w:r w:rsidRPr="006C0130">
        <w:rPr>
          <w:rFonts w:ascii="Arial MT"/>
          <w:sz w:val="20"/>
        </w:rPr>
        <w:t>’</w:t>
      </w:r>
      <w:r w:rsidRPr="006C0130">
        <w:rPr>
          <w:rFonts w:ascii="Arial MT"/>
          <w:sz w:val="20"/>
        </w:rPr>
        <w:t>objet de l</w:t>
      </w:r>
      <w:r w:rsidRPr="006C0130">
        <w:rPr>
          <w:rFonts w:ascii="Arial MT"/>
          <w:sz w:val="20"/>
        </w:rPr>
        <w:t>’é</w:t>
      </w:r>
      <w:r w:rsidRPr="006C0130">
        <w:rPr>
          <w:rFonts w:ascii="Arial MT"/>
          <w:sz w:val="20"/>
        </w:rPr>
        <w:t>preuve est de s</w:t>
      </w:r>
      <w:r w:rsidRPr="006C0130">
        <w:rPr>
          <w:rFonts w:ascii="Arial MT"/>
          <w:sz w:val="20"/>
        </w:rPr>
        <w:t>’</w:t>
      </w:r>
      <w:r w:rsidRPr="006C0130">
        <w:rPr>
          <w:rFonts w:ascii="Arial MT"/>
          <w:sz w:val="20"/>
        </w:rPr>
        <w:t>assurer de la base technique des candidats dans les trois grandes cat</w:t>
      </w:r>
      <w:r w:rsidRPr="006C0130">
        <w:rPr>
          <w:rFonts w:ascii="Arial MT"/>
          <w:sz w:val="20"/>
        </w:rPr>
        <w:t>é</w:t>
      </w:r>
      <w:r w:rsidRPr="006C0130">
        <w:rPr>
          <w:rFonts w:ascii="Arial MT"/>
          <w:sz w:val="20"/>
        </w:rPr>
        <w:t>gories de cours collectif</w:t>
      </w:r>
      <w:r>
        <w:rPr>
          <w:rFonts w:ascii="Arial MT"/>
          <w:sz w:val="20"/>
        </w:rPr>
        <w:t>s</w:t>
      </w:r>
      <w:r w:rsidRPr="006C0130">
        <w:rPr>
          <w:rFonts w:ascii="Arial MT"/>
          <w:sz w:val="20"/>
        </w:rPr>
        <w:t xml:space="preserve"> ainsi que de leur coordination rythme et musique</w:t>
      </w:r>
    </w:p>
    <w:sectPr w:rsidR="00AA68B0" w:rsidRPr="006C0130">
      <w:pgSz w:w="11910" w:h="16840"/>
      <w:pgMar w:top="82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19C"/>
    <w:multiLevelType w:val="hybridMultilevel"/>
    <w:tmpl w:val="70CE0166"/>
    <w:lvl w:ilvl="0" w:tplc="EA5C569E"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01B5DFE"/>
    <w:multiLevelType w:val="hybridMultilevel"/>
    <w:tmpl w:val="5ADE6BF8"/>
    <w:lvl w:ilvl="0" w:tplc="A9C2141C">
      <w:numFmt w:val="bullet"/>
      <w:lvlText w:val="□"/>
      <w:lvlJc w:val="left"/>
      <w:pPr>
        <w:ind w:left="1452" w:hanging="358"/>
      </w:pPr>
      <w:rPr>
        <w:rFonts w:ascii="Symbol" w:eastAsia="Symbol" w:hAnsi="Symbol" w:cs="Symbol" w:hint="default"/>
        <w:w w:val="60"/>
        <w:sz w:val="24"/>
        <w:szCs w:val="24"/>
        <w:lang w:val="fr-FR" w:eastAsia="en-US" w:bidi="ar-SA"/>
      </w:rPr>
    </w:lvl>
    <w:lvl w:ilvl="1" w:tplc="E44A6EDC">
      <w:numFmt w:val="bullet"/>
      <w:lvlText w:val="•"/>
      <w:lvlJc w:val="left"/>
      <w:pPr>
        <w:ind w:left="2362" w:hanging="358"/>
      </w:pPr>
      <w:rPr>
        <w:rFonts w:hint="default"/>
        <w:lang w:val="fr-FR" w:eastAsia="en-US" w:bidi="ar-SA"/>
      </w:rPr>
    </w:lvl>
    <w:lvl w:ilvl="2" w:tplc="81F648F2">
      <w:numFmt w:val="bullet"/>
      <w:lvlText w:val="•"/>
      <w:lvlJc w:val="left"/>
      <w:pPr>
        <w:ind w:left="3265" w:hanging="358"/>
      </w:pPr>
      <w:rPr>
        <w:rFonts w:hint="default"/>
        <w:lang w:val="fr-FR" w:eastAsia="en-US" w:bidi="ar-SA"/>
      </w:rPr>
    </w:lvl>
    <w:lvl w:ilvl="3" w:tplc="DBEA4C20">
      <w:numFmt w:val="bullet"/>
      <w:lvlText w:val="•"/>
      <w:lvlJc w:val="left"/>
      <w:pPr>
        <w:ind w:left="4167" w:hanging="358"/>
      </w:pPr>
      <w:rPr>
        <w:rFonts w:hint="default"/>
        <w:lang w:val="fr-FR" w:eastAsia="en-US" w:bidi="ar-SA"/>
      </w:rPr>
    </w:lvl>
    <w:lvl w:ilvl="4" w:tplc="DF72A4C0">
      <w:numFmt w:val="bullet"/>
      <w:lvlText w:val="•"/>
      <w:lvlJc w:val="left"/>
      <w:pPr>
        <w:ind w:left="5070" w:hanging="358"/>
      </w:pPr>
      <w:rPr>
        <w:rFonts w:hint="default"/>
        <w:lang w:val="fr-FR" w:eastAsia="en-US" w:bidi="ar-SA"/>
      </w:rPr>
    </w:lvl>
    <w:lvl w:ilvl="5" w:tplc="0A9ECDA4">
      <w:numFmt w:val="bullet"/>
      <w:lvlText w:val="•"/>
      <w:lvlJc w:val="left"/>
      <w:pPr>
        <w:ind w:left="5973" w:hanging="358"/>
      </w:pPr>
      <w:rPr>
        <w:rFonts w:hint="default"/>
        <w:lang w:val="fr-FR" w:eastAsia="en-US" w:bidi="ar-SA"/>
      </w:rPr>
    </w:lvl>
    <w:lvl w:ilvl="6" w:tplc="9EB4D4EE">
      <w:numFmt w:val="bullet"/>
      <w:lvlText w:val="•"/>
      <w:lvlJc w:val="left"/>
      <w:pPr>
        <w:ind w:left="6875" w:hanging="358"/>
      </w:pPr>
      <w:rPr>
        <w:rFonts w:hint="default"/>
        <w:lang w:val="fr-FR" w:eastAsia="en-US" w:bidi="ar-SA"/>
      </w:rPr>
    </w:lvl>
    <w:lvl w:ilvl="7" w:tplc="2C703750">
      <w:numFmt w:val="bullet"/>
      <w:lvlText w:val="•"/>
      <w:lvlJc w:val="left"/>
      <w:pPr>
        <w:ind w:left="7778" w:hanging="358"/>
      </w:pPr>
      <w:rPr>
        <w:rFonts w:hint="default"/>
        <w:lang w:val="fr-FR" w:eastAsia="en-US" w:bidi="ar-SA"/>
      </w:rPr>
    </w:lvl>
    <w:lvl w:ilvl="8" w:tplc="821E4096">
      <w:numFmt w:val="bullet"/>
      <w:lvlText w:val="•"/>
      <w:lvlJc w:val="left"/>
      <w:pPr>
        <w:ind w:left="8681" w:hanging="358"/>
      </w:pPr>
      <w:rPr>
        <w:rFonts w:hint="default"/>
        <w:lang w:val="fr-FR" w:eastAsia="en-US" w:bidi="ar-SA"/>
      </w:rPr>
    </w:lvl>
  </w:abstractNum>
  <w:abstractNum w:abstractNumId="2" w15:restartNumberingAfterBreak="0">
    <w:nsid w:val="2D7223C0"/>
    <w:multiLevelType w:val="hybridMultilevel"/>
    <w:tmpl w:val="8F30CCD8"/>
    <w:lvl w:ilvl="0" w:tplc="1932DA46">
      <w:numFmt w:val="bullet"/>
      <w:lvlText w:val=""/>
      <w:lvlJc w:val="left"/>
      <w:pPr>
        <w:ind w:left="1458" w:hanging="36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4B403910">
      <w:numFmt w:val="bullet"/>
      <w:lvlText w:val="•"/>
      <w:lvlJc w:val="left"/>
      <w:pPr>
        <w:ind w:left="2362" w:hanging="361"/>
      </w:pPr>
      <w:rPr>
        <w:rFonts w:hint="default"/>
        <w:lang w:val="fr-FR" w:eastAsia="en-US" w:bidi="ar-SA"/>
      </w:rPr>
    </w:lvl>
    <w:lvl w:ilvl="2" w:tplc="7908C4BC">
      <w:numFmt w:val="bullet"/>
      <w:lvlText w:val="•"/>
      <w:lvlJc w:val="left"/>
      <w:pPr>
        <w:ind w:left="3265" w:hanging="361"/>
      </w:pPr>
      <w:rPr>
        <w:rFonts w:hint="default"/>
        <w:lang w:val="fr-FR" w:eastAsia="en-US" w:bidi="ar-SA"/>
      </w:rPr>
    </w:lvl>
    <w:lvl w:ilvl="3" w:tplc="04F2023E">
      <w:numFmt w:val="bullet"/>
      <w:lvlText w:val="•"/>
      <w:lvlJc w:val="left"/>
      <w:pPr>
        <w:ind w:left="4167" w:hanging="361"/>
      </w:pPr>
      <w:rPr>
        <w:rFonts w:hint="default"/>
        <w:lang w:val="fr-FR" w:eastAsia="en-US" w:bidi="ar-SA"/>
      </w:rPr>
    </w:lvl>
    <w:lvl w:ilvl="4" w:tplc="49E665DA">
      <w:numFmt w:val="bullet"/>
      <w:lvlText w:val="•"/>
      <w:lvlJc w:val="left"/>
      <w:pPr>
        <w:ind w:left="5070" w:hanging="361"/>
      </w:pPr>
      <w:rPr>
        <w:rFonts w:hint="default"/>
        <w:lang w:val="fr-FR" w:eastAsia="en-US" w:bidi="ar-SA"/>
      </w:rPr>
    </w:lvl>
    <w:lvl w:ilvl="5" w:tplc="D3E6951A">
      <w:numFmt w:val="bullet"/>
      <w:lvlText w:val="•"/>
      <w:lvlJc w:val="left"/>
      <w:pPr>
        <w:ind w:left="5973" w:hanging="361"/>
      </w:pPr>
      <w:rPr>
        <w:rFonts w:hint="default"/>
        <w:lang w:val="fr-FR" w:eastAsia="en-US" w:bidi="ar-SA"/>
      </w:rPr>
    </w:lvl>
    <w:lvl w:ilvl="6" w:tplc="82F6A252">
      <w:numFmt w:val="bullet"/>
      <w:lvlText w:val="•"/>
      <w:lvlJc w:val="left"/>
      <w:pPr>
        <w:ind w:left="6875" w:hanging="361"/>
      </w:pPr>
      <w:rPr>
        <w:rFonts w:hint="default"/>
        <w:lang w:val="fr-FR" w:eastAsia="en-US" w:bidi="ar-SA"/>
      </w:rPr>
    </w:lvl>
    <w:lvl w:ilvl="7" w:tplc="A17C7F2A">
      <w:numFmt w:val="bullet"/>
      <w:lvlText w:val="•"/>
      <w:lvlJc w:val="left"/>
      <w:pPr>
        <w:ind w:left="7778" w:hanging="361"/>
      </w:pPr>
      <w:rPr>
        <w:rFonts w:hint="default"/>
        <w:lang w:val="fr-FR" w:eastAsia="en-US" w:bidi="ar-SA"/>
      </w:rPr>
    </w:lvl>
    <w:lvl w:ilvl="8" w:tplc="DC4AA40C">
      <w:numFmt w:val="bullet"/>
      <w:lvlText w:val="•"/>
      <w:lvlJc w:val="left"/>
      <w:pPr>
        <w:ind w:left="8681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3AB742E0"/>
    <w:multiLevelType w:val="hybridMultilevel"/>
    <w:tmpl w:val="7F16076A"/>
    <w:lvl w:ilvl="0" w:tplc="040C000B">
      <w:start w:val="1"/>
      <w:numFmt w:val="bullet"/>
      <w:lvlText w:val=""/>
      <w:lvlJc w:val="left"/>
      <w:pPr>
        <w:ind w:left="21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4" w15:restartNumberingAfterBreak="0">
    <w:nsid w:val="50C259E7"/>
    <w:multiLevelType w:val="hybridMultilevel"/>
    <w:tmpl w:val="88CA1062"/>
    <w:lvl w:ilvl="0" w:tplc="040C000B">
      <w:start w:val="1"/>
      <w:numFmt w:val="bullet"/>
      <w:lvlText w:val=""/>
      <w:lvlJc w:val="left"/>
      <w:pPr>
        <w:ind w:left="21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5" w15:restartNumberingAfterBreak="0">
    <w:nsid w:val="782151D1"/>
    <w:multiLevelType w:val="hybridMultilevel"/>
    <w:tmpl w:val="0942A10A"/>
    <w:lvl w:ilvl="0" w:tplc="040C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B0"/>
    <w:rsid w:val="001966EF"/>
    <w:rsid w:val="00273740"/>
    <w:rsid w:val="002E39E2"/>
    <w:rsid w:val="00385EEA"/>
    <w:rsid w:val="00574E6E"/>
    <w:rsid w:val="005D26EB"/>
    <w:rsid w:val="00660936"/>
    <w:rsid w:val="006C0130"/>
    <w:rsid w:val="006C71E8"/>
    <w:rsid w:val="00712300"/>
    <w:rsid w:val="007C2E54"/>
    <w:rsid w:val="00824A15"/>
    <w:rsid w:val="008A4997"/>
    <w:rsid w:val="0098119A"/>
    <w:rsid w:val="009E50C5"/>
    <w:rsid w:val="00A3309D"/>
    <w:rsid w:val="00A57BD7"/>
    <w:rsid w:val="00AA68B0"/>
    <w:rsid w:val="00B626F2"/>
    <w:rsid w:val="00D545B9"/>
    <w:rsid w:val="00D900EB"/>
    <w:rsid w:val="00FB2B26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22EA"/>
  <w15:docId w15:val="{ED141ADF-0F47-48D1-995B-7E42DD20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6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49"/>
      <w:ind w:left="738"/>
    </w:pPr>
    <w:rPr>
      <w:rFonts w:ascii="Cambria" w:eastAsia="Cambria" w:hAnsi="Cambria" w:cs="Cambria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1452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semiHidden/>
    <w:unhideWhenUsed/>
    <w:rsid w:val="00D545B9"/>
    <w:pPr>
      <w:widowControl/>
      <w:tabs>
        <w:tab w:val="center" w:pos="4536"/>
        <w:tab w:val="right" w:pos="9072"/>
      </w:tabs>
      <w:autoSpaceDE/>
      <w:autoSpaceDN/>
    </w:pPr>
  </w:style>
  <w:style w:type="character" w:customStyle="1" w:styleId="En-tteCar">
    <w:name w:val="En-tête Car"/>
    <w:basedOn w:val="Policepardfaut"/>
    <w:link w:val="En-tte"/>
    <w:uiPriority w:val="99"/>
    <w:semiHidden/>
    <w:rsid w:val="00D545B9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1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1E8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4133</Characters>
  <Application>Microsoft Office Word</Application>
  <DocSecurity>0</DocSecurity>
  <Lines>100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 Office User</cp:lastModifiedBy>
  <cp:revision>2</cp:revision>
  <cp:lastPrinted>2023-02-27T09:26:00Z</cp:lastPrinted>
  <dcterms:created xsi:type="dcterms:W3CDTF">2023-02-27T11:49:00Z</dcterms:created>
  <dcterms:modified xsi:type="dcterms:W3CDTF">2023-02-27T11:49:00Z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